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48"/>
        <w:gridCol w:w="12"/>
        <w:gridCol w:w="1677"/>
        <w:gridCol w:w="782"/>
        <w:gridCol w:w="43"/>
        <w:gridCol w:w="888"/>
        <w:gridCol w:w="344"/>
        <w:gridCol w:w="968"/>
        <w:gridCol w:w="586"/>
        <w:gridCol w:w="746"/>
        <w:gridCol w:w="104"/>
        <w:gridCol w:w="567"/>
        <w:gridCol w:w="851"/>
        <w:gridCol w:w="582"/>
      </w:tblGrid>
      <w:tr w:rsidR="00D81D65" w:rsidRPr="00E95DD4" w14:paraId="27AB7D6B" w14:textId="77777777" w:rsidTr="007E58B5">
        <w:trPr>
          <w:jc w:val="center"/>
        </w:trPr>
        <w:tc>
          <w:tcPr>
            <w:tcW w:w="1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11776FD" w14:textId="77777777" w:rsidR="00A70F51" w:rsidRPr="00E95DD4" w:rsidRDefault="00A70F51" w:rsidP="00A70F51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sz w:val="20"/>
                <w:szCs w:val="20"/>
              </w:rPr>
              <w:t>NAZIV</w:t>
            </w:r>
          </w:p>
          <w:p w14:paraId="5C3CB9E0" w14:textId="77777777" w:rsidR="00D81D65" w:rsidRPr="00E95DD4" w:rsidRDefault="00D81D65" w:rsidP="00A70F51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sz w:val="20"/>
                <w:szCs w:val="20"/>
              </w:rPr>
              <w:t>PREDMETA</w:t>
            </w:r>
          </w:p>
        </w:tc>
        <w:tc>
          <w:tcPr>
            <w:tcW w:w="8150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20B3AAC8" w14:textId="48468E9B" w:rsidR="00D81D65" w:rsidRPr="00E95DD4" w:rsidRDefault="00265466" w:rsidP="004E4AA9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sz w:val="20"/>
                <w:szCs w:val="20"/>
              </w:rPr>
              <w:t>ENGLESKI JEZIK U EKONOMIJI I</w:t>
            </w:r>
          </w:p>
        </w:tc>
      </w:tr>
      <w:tr w:rsidR="00D81D65" w:rsidRPr="00E95DD4" w14:paraId="18D19D4A" w14:textId="77777777" w:rsidTr="002011AE">
        <w:trPr>
          <w:jc w:val="center"/>
        </w:trPr>
        <w:tc>
          <w:tcPr>
            <w:tcW w:w="1360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F745A3" w14:textId="77777777" w:rsidR="00D81D65" w:rsidRPr="00E95DD4" w:rsidRDefault="00D81D65" w:rsidP="00A45898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E95DD4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378144" w14:textId="77777777" w:rsidR="00D81D65" w:rsidRPr="002011AE" w:rsidRDefault="005C3037" w:rsidP="004D2021">
            <w:pPr>
              <w:spacing w:after="0" w:line="240" w:lineRule="auto"/>
              <w:rPr>
                <w:rStyle w:val="Naglaeno"/>
                <w:rFonts w:ascii="Arial" w:hAnsi="Arial" w:cs="Arial"/>
                <w:sz w:val="20"/>
                <w:szCs w:val="20"/>
                <w:highlight w:val="yellow"/>
              </w:rPr>
            </w:pPr>
            <w:r w:rsidRPr="002011AE">
              <w:rPr>
                <w:rFonts w:ascii="Arial" w:hAnsi="Arial" w:cs="Arial"/>
                <w:sz w:val="20"/>
                <w:szCs w:val="20"/>
              </w:rPr>
              <w:t>EUE001</w:t>
            </w:r>
          </w:p>
        </w:tc>
        <w:tc>
          <w:tcPr>
            <w:tcW w:w="2786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66DBB5" w14:textId="77777777" w:rsidR="00D81D65" w:rsidRPr="00E95DD4" w:rsidRDefault="00D81D65" w:rsidP="004D2021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E95DD4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Godina studija</w:t>
            </w:r>
          </w:p>
        </w:tc>
        <w:tc>
          <w:tcPr>
            <w:tcW w:w="2850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07659A" w14:textId="77777777" w:rsidR="00D81D65" w:rsidRPr="00E95DD4" w:rsidRDefault="00EC43C5" w:rsidP="00014E1E">
            <w:pPr>
              <w:spacing w:after="0" w:line="240" w:lineRule="auto"/>
              <w:jc w:val="center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E95DD4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1</w:t>
            </w:r>
          </w:p>
        </w:tc>
      </w:tr>
      <w:tr w:rsidR="00D81D65" w:rsidRPr="00E95DD4" w14:paraId="15A856F6" w14:textId="77777777" w:rsidTr="002011AE">
        <w:trPr>
          <w:jc w:val="center"/>
        </w:trPr>
        <w:tc>
          <w:tcPr>
            <w:tcW w:w="1360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8BD947" w14:textId="77777777" w:rsidR="00D81D65" w:rsidRPr="00E95DD4" w:rsidRDefault="00D81D65" w:rsidP="00A458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Nositelj/i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1B57E0" w14:textId="2C944414" w:rsidR="00D81D65" w:rsidRPr="002011AE" w:rsidRDefault="00630616" w:rsidP="002011AE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2011AE">
              <w:rPr>
                <w:rFonts w:ascii="Arial" w:hAnsi="Arial" w:cs="Arial"/>
                <w:sz w:val="20"/>
                <w:szCs w:val="20"/>
              </w:rPr>
              <w:t>dr</w:t>
            </w:r>
            <w:r w:rsidR="00EC43C5" w:rsidRPr="002011AE">
              <w:rPr>
                <w:rFonts w:ascii="Arial" w:hAnsi="Arial" w:cs="Arial"/>
                <w:sz w:val="20"/>
                <w:szCs w:val="20"/>
              </w:rPr>
              <w:t>.sc. Gorana Duplančić Rogošić,</w:t>
            </w:r>
            <w:r w:rsidR="007E58B5" w:rsidRPr="002011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011AE">
              <w:rPr>
                <w:rFonts w:ascii="Arial" w:hAnsi="Arial" w:cs="Arial"/>
                <w:sz w:val="20"/>
                <w:szCs w:val="20"/>
              </w:rPr>
              <w:t>dr.sc.Sanja</w:t>
            </w:r>
            <w:proofErr w:type="spellEnd"/>
            <w:r w:rsidRPr="002011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011AE">
              <w:rPr>
                <w:rFonts w:ascii="Arial" w:hAnsi="Arial" w:cs="Arial"/>
                <w:sz w:val="20"/>
                <w:szCs w:val="20"/>
              </w:rPr>
              <w:t>Marinov</w:t>
            </w:r>
            <w:proofErr w:type="spellEnd"/>
            <w:r w:rsidRPr="002011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011AE">
              <w:rPr>
                <w:rFonts w:ascii="Arial" w:hAnsi="Arial" w:cs="Arial"/>
                <w:sz w:val="20"/>
                <w:szCs w:val="20"/>
              </w:rPr>
              <w:t>Vranješ</w:t>
            </w:r>
            <w:proofErr w:type="spellEnd"/>
            <w:r w:rsidRPr="002011AE">
              <w:rPr>
                <w:rFonts w:ascii="Arial" w:hAnsi="Arial" w:cs="Arial"/>
                <w:sz w:val="20"/>
                <w:szCs w:val="20"/>
              </w:rPr>
              <w:t>, dr</w:t>
            </w:r>
            <w:r w:rsidR="00EC43C5" w:rsidRPr="002011AE">
              <w:rPr>
                <w:rFonts w:ascii="Arial" w:hAnsi="Arial" w:cs="Arial"/>
                <w:sz w:val="20"/>
                <w:szCs w:val="20"/>
              </w:rPr>
              <w:t xml:space="preserve">.sc. Magda Pašalić, </w:t>
            </w:r>
            <w:r w:rsidRPr="002011AE">
              <w:rPr>
                <w:rFonts w:ascii="Arial" w:hAnsi="Arial" w:cs="Arial"/>
                <w:sz w:val="20"/>
                <w:szCs w:val="20"/>
              </w:rPr>
              <w:t>dr</w:t>
            </w:r>
            <w:r w:rsidR="00EC43C5" w:rsidRPr="002011AE">
              <w:rPr>
                <w:rFonts w:ascii="Arial" w:hAnsi="Arial" w:cs="Arial"/>
                <w:sz w:val="20"/>
                <w:szCs w:val="20"/>
              </w:rPr>
              <w:t xml:space="preserve">.sc. Sanja Radmilo </w:t>
            </w:r>
            <w:proofErr w:type="spellStart"/>
            <w:r w:rsidR="00EC43C5" w:rsidRPr="002011AE">
              <w:rPr>
                <w:rFonts w:ascii="Arial" w:hAnsi="Arial" w:cs="Arial"/>
                <w:sz w:val="20"/>
                <w:szCs w:val="20"/>
              </w:rPr>
              <w:t>Derado</w:t>
            </w:r>
            <w:proofErr w:type="spellEnd"/>
          </w:p>
        </w:tc>
        <w:tc>
          <w:tcPr>
            <w:tcW w:w="2786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071979" w14:textId="77777777" w:rsidR="00D81D65" w:rsidRPr="00E95DD4" w:rsidRDefault="00D81D65" w:rsidP="00EC43C5">
            <w:pPr>
              <w:spacing w:after="0" w:line="240" w:lineRule="auto"/>
              <w:rPr>
                <w:rStyle w:val="Naglaeno"/>
                <w:rFonts w:ascii="Arial" w:hAnsi="Arial" w:cs="Arial"/>
                <w:sz w:val="20"/>
                <w:szCs w:val="20"/>
              </w:rPr>
            </w:pPr>
            <w:r w:rsidRPr="00E95DD4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Bodovna vrijednost (ECTS)</w:t>
            </w:r>
          </w:p>
        </w:tc>
        <w:tc>
          <w:tcPr>
            <w:tcW w:w="2850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68FC6A" w14:textId="77777777" w:rsidR="00D81D65" w:rsidRPr="00D54BCF" w:rsidRDefault="00BC7A59" w:rsidP="00014E1E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4BCF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D81D65" w:rsidRPr="00E95DD4" w14:paraId="069F66FA" w14:textId="77777777" w:rsidTr="002011AE">
        <w:trPr>
          <w:jc w:val="center"/>
        </w:trPr>
        <w:tc>
          <w:tcPr>
            <w:tcW w:w="1360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1CD6C8" w14:textId="77777777" w:rsidR="00D81D65" w:rsidRPr="00E95DD4" w:rsidRDefault="00D81D65" w:rsidP="00A458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68B86F" w14:textId="77777777" w:rsidR="00D81D65" w:rsidRPr="00E95DD4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6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7844E2" w14:textId="77777777" w:rsidR="00D81D65" w:rsidRPr="00E95DD4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850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F73B50" w14:textId="77777777" w:rsidR="00D81D65" w:rsidRPr="00E95DD4" w:rsidRDefault="00D81D65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AB4227" w14:textId="77777777" w:rsidR="00D81D65" w:rsidRPr="00E95DD4" w:rsidRDefault="00D81D65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715C70E" w14:textId="77777777" w:rsidR="00D81D65" w:rsidRPr="00E95DD4" w:rsidRDefault="00D81D65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58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9824BB7" w14:textId="77777777" w:rsidR="00D81D65" w:rsidRPr="00E95DD4" w:rsidRDefault="00D81D65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D81D65" w:rsidRPr="00E95DD4" w14:paraId="7406183D" w14:textId="77777777" w:rsidTr="002011AE">
        <w:trPr>
          <w:jc w:val="center"/>
        </w:trPr>
        <w:tc>
          <w:tcPr>
            <w:tcW w:w="1360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3E40D7" w14:textId="77777777" w:rsidR="00D81D65" w:rsidRPr="00E95DD4" w:rsidRDefault="00D81D65" w:rsidP="00A458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4A3E89" w14:textId="77777777" w:rsidR="00D81D65" w:rsidRPr="00E95DD4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6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4E0415" w14:textId="77777777" w:rsidR="00D81D65" w:rsidRPr="00E95DD4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FF6C46" w14:textId="42CBCAF2" w:rsidR="00D81D65" w:rsidRPr="00E95DD4" w:rsidRDefault="00630616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AE9A0AF" w14:textId="5E17B201" w:rsidR="00D81D65" w:rsidRPr="00E95DD4" w:rsidRDefault="00D81D65" w:rsidP="00014E1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FC61897" w14:textId="4AC3BA9E" w:rsidR="00D81D65" w:rsidRPr="00E95DD4" w:rsidRDefault="00630616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58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DAA297B" w14:textId="1FDDAF39" w:rsidR="00D81D65" w:rsidRPr="00E95DD4" w:rsidRDefault="00D81D65" w:rsidP="006306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1D65" w:rsidRPr="00E95DD4" w14:paraId="7CBCE908" w14:textId="77777777" w:rsidTr="002011AE">
        <w:trPr>
          <w:jc w:val="center"/>
        </w:trPr>
        <w:tc>
          <w:tcPr>
            <w:tcW w:w="1360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DCE415" w14:textId="77777777" w:rsidR="00D81D65" w:rsidRPr="00E95DD4" w:rsidRDefault="00D81D65" w:rsidP="00A458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26C049" w14:textId="77777777" w:rsidR="00D81D65" w:rsidRPr="00E95DD4" w:rsidRDefault="00EC43C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>OBAVEZNI</w:t>
            </w:r>
          </w:p>
        </w:tc>
        <w:tc>
          <w:tcPr>
            <w:tcW w:w="2786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AB9560" w14:textId="77777777" w:rsidR="00D81D65" w:rsidRPr="00E95DD4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850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8E4A15" w14:textId="52F079EF" w:rsidR="00D81D65" w:rsidRPr="00E95DD4" w:rsidRDefault="00630616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20%</w:t>
            </w:r>
          </w:p>
        </w:tc>
      </w:tr>
      <w:tr w:rsidR="00D81D65" w:rsidRPr="00E95DD4" w14:paraId="4AE6F320" w14:textId="77777777" w:rsidTr="007E58B5">
        <w:trPr>
          <w:jc w:val="center"/>
        </w:trPr>
        <w:tc>
          <w:tcPr>
            <w:tcW w:w="9498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7644DD33" w14:textId="77777777" w:rsidR="00D81D65" w:rsidRPr="00E95DD4" w:rsidRDefault="00D81D65" w:rsidP="002011AE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D81D65" w:rsidRPr="00E95DD4" w14:paraId="4747F0BE" w14:textId="77777777" w:rsidTr="007E58B5">
        <w:trPr>
          <w:jc w:val="center"/>
        </w:trPr>
        <w:tc>
          <w:tcPr>
            <w:tcW w:w="1360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09E75F" w14:textId="77777777" w:rsidR="00D81D65" w:rsidRPr="00E95DD4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8138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FDEBB3" w14:textId="77777777" w:rsidR="00522908" w:rsidRPr="00E95DD4" w:rsidRDefault="00522908" w:rsidP="002011AE">
            <w:pPr>
              <w:pStyle w:val="Tekstkomentara"/>
              <w:spacing w:before="120" w:after="120"/>
              <w:ind w:left="113" w:right="113"/>
              <w:jc w:val="both"/>
              <w:rPr>
                <w:rFonts w:ascii="Arial" w:hAnsi="Arial" w:cs="Arial"/>
              </w:rPr>
            </w:pPr>
            <w:r w:rsidRPr="00E95DD4">
              <w:rPr>
                <w:rFonts w:ascii="Arial" w:hAnsi="Arial" w:cs="Arial"/>
              </w:rPr>
              <w:t>Pružiti teorijska i praktična znanja koja će omogućiti: razvijanje vještina komuniciranja u međunarodnom poslovnom okruženju, upoznavanje s realizacijom svih stadija odabira kandida</w:t>
            </w:r>
            <w:r w:rsidR="008F55B2" w:rsidRPr="00E95DD4">
              <w:rPr>
                <w:rFonts w:ascii="Arial" w:hAnsi="Arial" w:cs="Arial"/>
              </w:rPr>
              <w:t xml:space="preserve">ta za radno mjesto, ovladavanje </w:t>
            </w:r>
            <w:r w:rsidRPr="00E95DD4">
              <w:rPr>
                <w:rFonts w:ascii="Arial" w:hAnsi="Arial" w:cs="Arial"/>
              </w:rPr>
              <w:t xml:space="preserve">načelima </w:t>
            </w:r>
            <w:r w:rsidR="007E58B5" w:rsidRPr="00E95DD4">
              <w:rPr>
                <w:rFonts w:ascii="Arial" w:hAnsi="Arial" w:cs="Arial"/>
              </w:rPr>
              <w:t>ustroja tvrtke</w:t>
            </w:r>
            <w:r w:rsidR="008F55B2" w:rsidRPr="00E95DD4">
              <w:rPr>
                <w:rFonts w:ascii="Arial" w:hAnsi="Arial" w:cs="Arial"/>
              </w:rPr>
              <w:t xml:space="preserve">, upoznavanje s elementima </w:t>
            </w:r>
            <w:r w:rsidR="007E58B5" w:rsidRPr="00E95DD4">
              <w:rPr>
                <w:rFonts w:ascii="Arial" w:hAnsi="Arial" w:cs="Arial"/>
              </w:rPr>
              <w:t>prodaje i prezentacije</w:t>
            </w:r>
            <w:r w:rsidR="008F55B2" w:rsidRPr="00E95DD4">
              <w:rPr>
                <w:rFonts w:ascii="Arial" w:hAnsi="Arial" w:cs="Arial"/>
              </w:rPr>
              <w:t xml:space="preserve"> proizvoda i usluga </w:t>
            </w:r>
            <w:r w:rsidRPr="00E95DD4">
              <w:rPr>
                <w:rFonts w:ascii="Arial" w:hAnsi="Arial" w:cs="Arial"/>
              </w:rPr>
              <w:t>u suvremenim uvjetima poslovanja.</w:t>
            </w:r>
          </w:p>
        </w:tc>
      </w:tr>
      <w:tr w:rsidR="00D81D65" w:rsidRPr="00E95DD4" w14:paraId="2A3BC55D" w14:textId="77777777" w:rsidTr="007E58B5">
        <w:trPr>
          <w:jc w:val="center"/>
        </w:trPr>
        <w:tc>
          <w:tcPr>
            <w:tcW w:w="1360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EB8423" w14:textId="77777777" w:rsidR="00D81D65" w:rsidRPr="00E95DD4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813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3907C2" w14:textId="77777777" w:rsidR="007E59C8" w:rsidRPr="00E95DD4" w:rsidRDefault="007E59C8" w:rsidP="002011AE">
            <w:pPr>
              <w:numPr>
                <w:ilvl w:val="0"/>
                <w:numId w:val="4"/>
              </w:numPr>
              <w:spacing w:before="120" w:after="120" w:line="240" w:lineRule="auto"/>
              <w:ind w:left="714" w:right="113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sz w:val="20"/>
                <w:szCs w:val="20"/>
              </w:rPr>
              <w:t>Uvjeti za upis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 predmeta propisani su Statutom Ekonomskog fakulteta i Pravilnikom o studiju i studiranju.</w:t>
            </w:r>
          </w:p>
          <w:p w14:paraId="09EB7D8A" w14:textId="3B68DB3C" w:rsidR="00D81D65" w:rsidRPr="00E95DD4" w:rsidRDefault="007E59C8" w:rsidP="002011AE">
            <w:pPr>
              <w:numPr>
                <w:ilvl w:val="0"/>
                <w:numId w:val="4"/>
              </w:numPr>
              <w:spacing w:before="120" w:after="120" w:line="240" w:lineRule="auto"/>
              <w:ind w:left="714" w:right="113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sz w:val="20"/>
                <w:szCs w:val="20"/>
              </w:rPr>
              <w:t>Ulazne kompetencije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 uključuju poznavanje engleskog jezika na razini </w:t>
            </w:r>
            <w:r w:rsidR="00D04D98" w:rsidRPr="00BD375C">
              <w:rPr>
                <w:rFonts w:ascii="Arial" w:hAnsi="Arial" w:cs="Arial"/>
                <w:color w:val="FF0000"/>
                <w:sz w:val="20"/>
                <w:szCs w:val="20"/>
              </w:rPr>
              <w:t>državne mature propisanom za upis na studij</w:t>
            </w:r>
            <w:r w:rsidR="00D04D98" w:rsidRPr="00BD375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04D98" w:rsidRPr="00D04D98">
              <w:rPr>
                <w:rFonts w:ascii="Arial" w:hAnsi="Arial" w:cs="Arial"/>
                <w:strike/>
                <w:sz w:val="20"/>
                <w:szCs w:val="20"/>
              </w:rPr>
              <w:t xml:space="preserve">B1 </w:t>
            </w:r>
            <w:r w:rsidRPr="00D04D98">
              <w:rPr>
                <w:rFonts w:ascii="Arial" w:hAnsi="Arial" w:cs="Arial"/>
                <w:strike/>
                <w:sz w:val="20"/>
                <w:szCs w:val="20"/>
              </w:rPr>
              <w:t>(CEFR)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 i poznavanje rada na računalu (programski paket </w:t>
            </w:r>
            <w:r w:rsidRPr="00E95DD4">
              <w:rPr>
                <w:rFonts w:ascii="Arial" w:hAnsi="Arial" w:cs="Arial"/>
                <w:i/>
                <w:sz w:val="20"/>
                <w:szCs w:val="20"/>
              </w:rPr>
              <w:t>Microsoft Office</w:t>
            </w:r>
            <w:r w:rsidRPr="00E95DD4">
              <w:rPr>
                <w:rFonts w:ascii="Arial" w:hAnsi="Arial" w:cs="Arial"/>
                <w:sz w:val="20"/>
                <w:szCs w:val="20"/>
              </w:rPr>
              <w:t>)</w:t>
            </w:r>
            <w:r w:rsidRPr="00E95DD4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D81D65" w:rsidRPr="00E95DD4" w14:paraId="09112265" w14:textId="77777777" w:rsidTr="007E58B5">
        <w:trPr>
          <w:jc w:val="center"/>
        </w:trPr>
        <w:tc>
          <w:tcPr>
            <w:tcW w:w="1360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0F5D65" w14:textId="77777777" w:rsidR="00D81D65" w:rsidRPr="00E95DD4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813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582274" w14:textId="77777777" w:rsidR="00014E1E" w:rsidRPr="00E95DD4" w:rsidRDefault="00014E1E" w:rsidP="002011AE">
            <w:pPr>
              <w:spacing w:before="120" w:after="120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sz w:val="20"/>
                <w:szCs w:val="20"/>
              </w:rPr>
              <w:t>Pojedinačni ishod učenja:</w:t>
            </w:r>
          </w:p>
          <w:p w14:paraId="1B2E983B" w14:textId="77777777" w:rsidR="00014E1E" w:rsidRPr="00E95DD4" w:rsidRDefault="005A1677" w:rsidP="00252926">
            <w:pPr>
              <w:numPr>
                <w:ilvl w:val="0"/>
                <w:numId w:val="3"/>
              </w:numPr>
              <w:spacing w:before="120" w:after="120" w:line="240" w:lineRule="auto"/>
              <w:ind w:left="695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 xml:space="preserve">Razlikovati </w:t>
            </w:r>
            <w:r w:rsidR="005C3037" w:rsidRPr="00E95DD4">
              <w:rPr>
                <w:rFonts w:ascii="Arial" w:hAnsi="Arial" w:cs="Arial"/>
                <w:sz w:val="20"/>
                <w:szCs w:val="20"/>
              </w:rPr>
              <w:t xml:space="preserve">terminologiju iz područja </w:t>
            </w:r>
            <w:r w:rsidR="00014E1E" w:rsidRPr="00E95DD4">
              <w:rPr>
                <w:rFonts w:ascii="Arial" w:hAnsi="Arial" w:cs="Arial"/>
                <w:sz w:val="20"/>
                <w:szCs w:val="20"/>
              </w:rPr>
              <w:t>vlasničke s</w:t>
            </w:r>
            <w:r w:rsidR="005C3037" w:rsidRPr="00E95DD4">
              <w:rPr>
                <w:rFonts w:ascii="Arial" w:hAnsi="Arial" w:cs="Arial"/>
                <w:sz w:val="20"/>
                <w:szCs w:val="20"/>
              </w:rPr>
              <w:t xml:space="preserve">trukture i poslovanja poduzeća. </w:t>
            </w:r>
          </w:p>
          <w:p w14:paraId="6592CBF9" w14:textId="77777777" w:rsidR="00014E1E" w:rsidRPr="00E95DD4" w:rsidRDefault="00014E1E" w:rsidP="00252926">
            <w:pPr>
              <w:numPr>
                <w:ilvl w:val="0"/>
                <w:numId w:val="3"/>
              </w:numPr>
              <w:spacing w:before="120" w:after="120" w:line="240" w:lineRule="auto"/>
              <w:ind w:left="695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 xml:space="preserve">Identificirati ključne ideje i specifične informacije u </w:t>
            </w:r>
            <w:r w:rsidR="005A1677" w:rsidRPr="00E95DD4">
              <w:rPr>
                <w:rFonts w:ascii="Arial" w:hAnsi="Arial" w:cs="Arial"/>
                <w:sz w:val="20"/>
                <w:szCs w:val="20"/>
              </w:rPr>
              <w:t xml:space="preserve">nepoznatom </w:t>
            </w:r>
            <w:r w:rsidRPr="00E95DD4">
              <w:rPr>
                <w:rFonts w:ascii="Arial" w:hAnsi="Arial" w:cs="Arial"/>
                <w:sz w:val="20"/>
                <w:szCs w:val="20"/>
              </w:rPr>
              <w:t>stručnom tekstu.</w:t>
            </w:r>
          </w:p>
          <w:p w14:paraId="4BA806AB" w14:textId="5597A957" w:rsidR="00014E1E" w:rsidRPr="00E95DD4" w:rsidRDefault="00014E1E" w:rsidP="00252926">
            <w:pPr>
              <w:numPr>
                <w:ilvl w:val="0"/>
                <w:numId w:val="3"/>
              </w:numPr>
              <w:spacing w:before="120" w:after="120" w:line="240" w:lineRule="auto"/>
              <w:ind w:left="695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 xml:space="preserve">Sastaviti </w:t>
            </w:r>
            <w:r w:rsidR="005C3037" w:rsidRPr="00E95DD4">
              <w:rPr>
                <w:rFonts w:ascii="Arial" w:hAnsi="Arial" w:cs="Arial"/>
                <w:sz w:val="20"/>
                <w:szCs w:val="20"/>
              </w:rPr>
              <w:t xml:space="preserve">životopis, molbu za zaposlenje i </w:t>
            </w:r>
            <w:r w:rsidRPr="00E95DD4">
              <w:rPr>
                <w:rFonts w:ascii="Arial" w:hAnsi="Arial" w:cs="Arial"/>
                <w:sz w:val="20"/>
                <w:szCs w:val="20"/>
              </w:rPr>
              <w:t>poslovn</w:t>
            </w:r>
            <w:r w:rsidR="00D54BCF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D04D98" w:rsidRPr="00D04D98">
              <w:rPr>
                <w:rFonts w:ascii="Arial" w:hAnsi="Arial" w:cs="Arial"/>
                <w:sz w:val="20"/>
                <w:szCs w:val="20"/>
              </w:rPr>
              <w:t>e-mail</w:t>
            </w:r>
            <w:r w:rsidR="005C3037" w:rsidRPr="00E95DD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814A797" w14:textId="77777777" w:rsidR="00014E1E" w:rsidRPr="00E95DD4" w:rsidRDefault="00014E1E" w:rsidP="00252926">
            <w:pPr>
              <w:numPr>
                <w:ilvl w:val="0"/>
                <w:numId w:val="3"/>
              </w:numPr>
              <w:spacing w:before="120" w:after="120" w:line="240" w:lineRule="auto"/>
              <w:ind w:left="695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 xml:space="preserve">Prezentirati </w:t>
            </w:r>
            <w:r w:rsidR="007E58B5" w:rsidRPr="00E95DD4">
              <w:rPr>
                <w:rFonts w:ascii="Arial" w:hAnsi="Arial" w:cs="Arial"/>
                <w:sz w:val="20"/>
                <w:szCs w:val="20"/>
              </w:rPr>
              <w:t>proizvod</w:t>
            </w:r>
            <w:r w:rsidRPr="00E95DD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B6DFAB0" w14:textId="77777777" w:rsidR="007E58B5" w:rsidRPr="00E95DD4" w:rsidRDefault="005C3037" w:rsidP="00252926">
            <w:pPr>
              <w:numPr>
                <w:ilvl w:val="0"/>
                <w:numId w:val="3"/>
              </w:numPr>
              <w:spacing w:before="120" w:after="12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 xml:space="preserve">Primijeniti ciljane leksičke jedinice u objašnjavanju poslovnih sadržaja. </w:t>
            </w:r>
          </w:p>
          <w:p w14:paraId="6536F991" w14:textId="77777777" w:rsidR="005C3037" w:rsidRPr="00E95DD4" w:rsidRDefault="005C3037" w:rsidP="005C3037">
            <w:pPr>
              <w:spacing w:before="120" w:after="120" w:line="240" w:lineRule="auto"/>
              <w:ind w:left="72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1D65" w:rsidRPr="00E95DD4" w14:paraId="2AD5F540" w14:textId="77777777" w:rsidTr="007E58B5">
        <w:trPr>
          <w:jc w:val="center"/>
        </w:trPr>
        <w:tc>
          <w:tcPr>
            <w:tcW w:w="1360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6133B0" w14:textId="77777777" w:rsidR="00D81D65" w:rsidRPr="00E95DD4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8138" w:type="dxa"/>
            <w:gridSpan w:val="12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67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14"/>
              <w:gridCol w:w="567"/>
              <w:gridCol w:w="4819"/>
              <w:gridCol w:w="567"/>
            </w:tblGrid>
            <w:tr w:rsidR="00A45898" w:rsidRPr="00E95DD4" w14:paraId="4D2B5DD7" w14:textId="77777777" w:rsidTr="00817864">
              <w:trPr>
                <w:jc w:val="center"/>
              </w:trPr>
              <w:tc>
                <w:tcPr>
                  <w:tcW w:w="2181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908CD37" w14:textId="77777777" w:rsidR="00A45898" w:rsidRPr="00E95DD4" w:rsidRDefault="00A45898" w:rsidP="003E22C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</w:pPr>
                  <w:proofErr w:type="spellStart"/>
                  <w:r w:rsidRPr="00E95DD4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Predavanja</w:t>
                  </w:r>
                  <w:proofErr w:type="spellEnd"/>
                </w:p>
              </w:tc>
              <w:tc>
                <w:tcPr>
                  <w:tcW w:w="5386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1B58E93" w14:textId="77777777" w:rsidR="00A45898" w:rsidRPr="00E95DD4" w:rsidRDefault="00A45898" w:rsidP="003E22C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proofErr w:type="spellStart"/>
                  <w:r w:rsidRPr="00E95DD4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Vježbe</w:t>
                  </w:r>
                  <w:proofErr w:type="spellEnd"/>
                  <w:r w:rsidRPr="00E95DD4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/ Seminar</w:t>
                  </w:r>
                </w:p>
              </w:tc>
            </w:tr>
            <w:tr w:rsidR="007E58B5" w:rsidRPr="00E95DD4" w14:paraId="24E4481F" w14:textId="77777777" w:rsidTr="00817864">
              <w:trPr>
                <w:jc w:val="center"/>
              </w:trPr>
              <w:tc>
                <w:tcPr>
                  <w:tcW w:w="1614" w:type="dxa"/>
                  <w:tcBorders>
                    <w:bottom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3BBE30A" w14:textId="77777777" w:rsidR="00A45898" w:rsidRPr="00E95DD4" w:rsidRDefault="00A45898" w:rsidP="00A4589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proofErr w:type="spellStart"/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Teme</w:t>
                  </w:r>
                  <w:proofErr w:type="spellEnd"/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A01B99F" w14:textId="77777777" w:rsidR="00A45898" w:rsidRPr="00E95DD4" w:rsidRDefault="00A45898" w:rsidP="00A4589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Sati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F3ACB13" w14:textId="77777777" w:rsidR="00A45898" w:rsidRPr="00E95DD4" w:rsidRDefault="00A45898" w:rsidP="00A4589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proofErr w:type="spellStart"/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Teme</w:t>
                  </w:r>
                  <w:proofErr w:type="spellEnd"/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D8D683A" w14:textId="77777777" w:rsidR="00A45898" w:rsidRPr="00E95DD4" w:rsidRDefault="00A45898" w:rsidP="00A4589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Sati</w:t>
                  </w:r>
                </w:p>
              </w:tc>
            </w:tr>
            <w:tr w:rsidR="00D54BCF" w:rsidRPr="00E95DD4" w14:paraId="7C69D7D1" w14:textId="77777777" w:rsidTr="00817864">
              <w:trPr>
                <w:jc w:val="center"/>
              </w:trPr>
              <w:tc>
                <w:tcPr>
                  <w:tcW w:w="1614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2F0F5D6" w14:textId="243D77BA" w:rsidR="00D54BCF" w:rsidRPr="00E95DD4" w:rsidRDefault="00D54BCF" w:rsidP="00D54B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 xml:space="preserve">1. </w:t>
                  </w:r>
                  <w:r w:rsidR="00B52A1F" w:rsidRPr="009B6790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Companies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113E458" w14:textId="3C9DE780" w:rsidR="00D54BCF" w:rsidRPr="00E95DD4" w:rsidRDefault="00D54BCF" w:rsidP="00D54B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E201C81" w14:textId="77777777" w:rsidR="00D54BCF" w:rsidRPr="00D04D98" w:rsidRDefault="00D54BCF" w:rsidP="00252926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D04D98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Talking about what companies do.</w:t>
                  </w:r>
                </w:p>
                <w:p w14:paraId="50F255E8" w14:textId="5CB7A9A2" w:rsidR="00D54BCF" w:rsidRPr="00550DBC" w:rsidRDefault="00D54BCF" w:rsidP="00252926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bCs/>
                      <w:strike/>
                      <w:sz w:val="20"/>
                      <w:szCs w:val="20"/>
                      <w:lang w:val="en-GB"/>
                    </w:rPr>
                  </w:pPr>
                  <w:r w:rsidRPr="00D04D98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Describing types of business entities</w:t>
                  </w:r>
                  <w:r w:rsidR="00550DBC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 xml:space="preserve"> and </w:t>
                  </w:r>
                </w:p>
                <w:p w14:paraId="7BD68556" w14:textId="77777777" w:rsidR="00D54BCF" w:rsidRPr="00D04D98" w:rsidRDefault="00D54BCF" w:rsidP="00550DBC">
                  <w:pPr>
                    <w:pStyle w:val="Odlomakpopisa"/>
                    <w:spacing w:after="0" w:line="240" w:lineRule="auto"/>
                    <w:ind w:left="495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550DBC">
                    <w:rPr>
                      <w:rFonts w:ascii="Arial" w:hAnsi="Arial" w:cs="Arial"/>
                      <w:bCs/>
                      <w:strike/>
                      <w:sz w:val="20"/>
                      <w:szCs w:val="20"/>
                      <w:lang w:val="en-GB"/>
                    </w:rPr>
                    <w:t xml:space="preserve">Describing types of </w:t>
                  </w:r>
                  <w:r w:rsidRPr="00D04D98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business ownerships.</w:t>
                  </w:r>
                </w:p>
                <w:p w14:paraId="4B4E6380" w14:textId="77777777" w:rsidR="00550DBC" w:rsidRPr="00550DBC" w:rsidRDefault="00D54BCF" w:rsidP="00252926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D04D98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Company abbreviations.</w:t>
                  </w:r>
                  <w:r w:rsidR="00550DBC" w:rsidRPr="00550DBC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732BB006" w14:textId="3301134E" w:rsidR="00D54BCF" w:rsidRPr="00D04D98" w:rsidRDefault="00550DBC" w:rsidP="00252926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550DBC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Vocabulary related to typical departments in a company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E0CCEE3" w14:textId="38BAE909" w:rsidR="00D54BCF" w:rsidRPr="00E95DD4" w:rsidRDefault="00D54BCF" w:rsidP="00D54B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52A1F" w:rsidRPr="00E95DD4" w14:paraId="1D5A1DF2" w14:textId="77777777" w:rsidTr="00817864">
              <w:trPr>
                <w:jc w:val="center"/>
              </w:trPr>
              <w:tc>
                <w:tcPr>
                  <w:tcW w:w="1614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4AF98F0" w14:textId="6260E898" w:rsidR="00B52A1F" w:rsidRPr="00E95DD4" w:rsidRDefault="00B52A1F" w:rsidP="00B52A1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9B679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2. Working life 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F8B1A8F" w14:textId="77777777" w:rsidR="00B52A1F" w:rsidRPr="00E95DD4" w:rsidRDefault="00B52A1F" w:rsidP="00B52A1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0FBCFFC" w14:textId="77777777" w:rsidR="00B52A1F" w:rsidRPr="00D04D98" w:rsidRDefault="00B52A1F" w:rsidP="00252926">
                  <w:pPr>
                    <w:pStyle w:val="Odlomakpopisa"/>
                    <w:numPr>
                      <w:ilvl w:val="0"/>
                      <w:numId w:val="6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04D9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Talking about your work. </w:t>
                  </w:r>
                </w:p>
                <w:p w14:paraId="4B6E21D9" w14:textId="77777777" w:rsidR="00265466" w:rsidRDefault="00265466" w:rsidP="00252926">
                  <w:pPr>
                    <w:pStyle w:val="Odlomakpopisa"/>
                    <w:numPr>
                      <w:ilvl w:val="0"/>
                      <w:numId w:val="6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04D9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responsibilities at work.</w:t>
                  </w:r>
                </w:p>
                <w:p w14:paraId="7766AD64" w14:textId="0EE69551" w:rsidR="00B52A1F" w:rsidRPr="00550DBC" w:rsidRDefault="00B52A1F" w:rsidP="00550DBC">
                  <w:pPr>
                    <w:pStyle w:val="Odlomakpopisa"/>
                    <w:spacing w:after="0" w:line="240" w:lineRule="auto"/>
                    <w:ind w:left="495"/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</w:pPr>
                  <w:r w:rsidRPr="00550DBC"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  <w:t>Describing your ideal job and giving reasons.</w:t>
                  </w:r>
                </w:p>
                <w:p w14:paraId="4CDD5AC2" w14:textId="27D86F68" w:rsidR="00B52A1F" w:rsidRPr="00550DBC" w:rsidRDefault="00B52A1F" w:rsidP="00550DBC">
                  <w:pPr>
                    <w:pStyle w:val="Odlomakpopisa"/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50DBC"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  <w:t>Introducing oneself; socialising and networking.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2EF9CAA" w14:textId="77777777" w:rsidR="00B52A1F" w:rsidRPr="00E95DD4" w:rsidRDefault="00B52A1F" w:rsidP="00B52A1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52A1F" w:rsidRPr="00E95DD4" w14:paraId="717DC072" w14:textId="77777777" w:rsidTr="00817864">
              <w:trPr>
                <w:jc w:val="center"/>
              </w:trPr>
              <w:tc>
                <w:tcPr>
                  <w:tcW w:w="1614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9C22973" w14:textId="64C88F2A" w:rsidR="00B52A1F" w:rsidRPr="00E95DD4" w:rsidRDefault="00B52A1F" w:rsidP="00B52A1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9B679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3. Employment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8BCEEB3" w14:textId="7CA3397C" w:rsidR="00B52A1F" w:rsidRPr="00E95DD4" w:rsidRDefault="00B52A1F" w:rsidP="00B52A1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CE14F92" w14:textId="39C17925" w:rsidR="00B52A1F" w:rsidRPr="00B52A1F" w:rsidRDefault="00B52A1F" w:rsidP="00252926">
                  <w:pPr>
                    <w:pStyle w:val="Odlomakpopisa"/>
                    <w:numPr>
                      <w:ilvl w:val="0"/>
                      <w:numId w:val="7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B52A1F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 xml:space="preserve">Vocabulary related to </w:t>
                  </w:r>
                  <w:r w:rsidR="00550DBC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 xml:space="preserve">describing jobs, </w:t>
                  </w:r>
                  <w:r w:rsidRPr="00B52A1F"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  <w:t>Talking about</w:t>
                  </w:r>
                  <w:r w:rsidRPr="00B52A1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job benefits and employment procedures. </w:t>
                  </w:r>
                  <w:r w:rsidRPr="00B52A1F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0AB661E5" w14:textId="5D734575" w:rsidR="00B52A1F" w:rsidRPr="00D04D98" w:rsidRDefault="00B52A1F" w:rsidP="00252926">
                  <w:pPr>
                    <w:pStyle w:val="Odlomakpopisa"/>
                    <w:numPr>
                      <w:ilvl w:val="0"/>
                      <w:numId w:val="7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04D9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Writing a curriculum vitae.</w:t>
                  </w:r>
                </w:p>
                <w:p w14:paraId="0DAECFE0" w14:textId="6748D8B9" w:rsidR="00B52A1F" w:rsidRPr="00D04D98" w:rsidRDefault="00B52A1F" w:rsidP="00252926">
                  <w:pPr>
                    <w:pStyle w:val="Odlomakpopisa"/>
                    <w:numPr>
                      <w:ilvl w:val="0"/>
                      <w:numId w:val="7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04D9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Writing a cover letter.</w:t>
                  </w:r>
                </w:p>
                <w:p w14:paraId="331E45A2" w14:textId="06698C9C" w:rsidR="00B52A1F" w:rsidRPr="00550DBC" w:rsidRDefault="00B52A1F" w:rsidP="00550DBC">
                  <w:pPr>
                    <w:pStyle w:val="Odlomakpopisa"/>
                    <w:spacing w:after="0" w:line="240" w:lineRule="auto"/>
                    <w:ind w:left="495"/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</w:pPr>
                  <w:r w:rsidRPr="00550DBC"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  <w:t>Preparing for a job interview.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B623451" w14:textId="1E56088E" w:rsidR="00B52A1F" w:rsidRPr="00E95DD4" w:rsidRDefault="00B52A1F" w:rsidP="00B52A1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52A1F" w:rsidRPr="00E95DD4" w14:paraId="18CB3E05" w14:textId="77777777" w:rsidTr="00817864">
              <w:trPr>
                <w:jc w:val="center"/>
              </w:trPr>
              <w:tc>
                <w:tcPr>
                  <w:tcW w:w="1614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53B8DE1" w14:textId="7A33E71E" w:rsidR="00B52A1F" w:rsidRPr="00E95DD4" w:rsidRDefault="00B52A1F" w:rsidP="00B52A1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9B679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4. </w:t>
                  </w:r>
                  <w:r w:rsidR="00265466" w:rsidRPr="00265466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 xml:space="preserve">Job hunting </w:t>
                  </w:r>
                  <w:r w:rsidRPr="00265466"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  <w:t>Leisure time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8BEB6B8" w14:textId="6C412323" w:rsidR="00B52A1F" w:rsidRPr="00E95DD4" w:rsidRDefault="00B52A1F" w:rsidP="00B52A1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CDD030B" w14:textId="77777777" w:rsidR="00550DBC" w:rsidRPr="00550DBC" w:rsidRDefault="00550DBC" w:rsidP="00252926">
                  <w:pPr>
                    <w:pStyle w:val="Odlomakpopisa"/>
                    <w:numPr>
                      <w:ilvl w:val="0"/>
                      <w:numId w:val="16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  <w:r w:rsidRPr="00550DBC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Preparing for a job interview.</w:t>
                  </w:r>
                </w:p>
                <w:p w14:paraId="35BAA916" w14:textId="7B40B7ED" w:rsidR="00B52A1F" w:rsidRPr="00D04D98" w:rsidRDefault="00B52A1F" w:rsidP="00252926">
                  <w:pPr>
                    <w:pStyle w:val="Odlomakpopisa"/>
                    <w:numPr>
                      <w:ilvl w:val="0"/>
                      <w:numId w:val="16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04D9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Business communication skills: Developing listening and speaking skills</w:t>
                  </w:r>
                </w:p>
                <w:p w14:paraId="54F58BE1" w14:textId="77777777" w:rsidR="00B52A1F" w:rsidRPr="00D04D98" w:rsidRDefault="00B52A1F" w:rsidP="00252926">
                  <w:pPr>
                    <w:pStyle w:val="Odlomakpopisa"/>
                    <w:numPr>
                      <w:ilvl w:val="0"/>
                      <w:numId w:val="16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04D9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work-life balance.</w:t>
                  </w:r>
                </w:p>
                <w:p w14:paraId="3E2AAAA1" w14:textId="27AE07E4" w:rsidR="00B52A1F" w:rsidRPr="00550DBC" w:rsidRDefault="00B52A1F" w:rsidP="00550DBC">
                  <w:pPr>
                    <w:pStyle w:val="Odlomakpopisa"/>
                    <w:spacing w:after="0" w:line="240" w:lineRule="auto"/>
                    <w:ind w:left="495"/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</w:pPr>
                  <w:r w:rsidRPr="00550DBC"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  <w:t>Exchanging contact details (email addresses and telephone numbers).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5E0B6A3" w14:textId="0B95197E" w:rsidR="00B52A1F" w:rsidRPr="00E95DD4" w:rsidRDefault="00B52A1F" w:rsidP="00B52A1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52A1F" w:rsidRPr="00E95DD4" w14:paraId="3B1D8159" w14:textId="77777777" w:rsidTr="00817864">
              <w:trPr>
                <w:jc w:val="center"/>
              </w:trPr>
              <w:tc>
                <w:tcPr>
                  <w:tcW w:w="161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9E91709" w14:textId="7C2F66A0" w:rsidR="00B52A1F" w:rsidRPr="00E95DD4" w:rsidRDefault="00B52A1F" w:rsidP="00B52A1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5. Projects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E25AC3A" w14:textId="77777777" w:rsidR="00B52A1F" w:rsidRPr="00E95DD4" w:rsidRDefault="00B52A1F" w:rsidP="00B52A1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64D25EF" w14:textId="5B87032F" w:rsidR="00B52A1F" w:rsidRDefault="00B52A1F" w:rsidP="00252926">
                  <w:pPr>
                    <w:pStyle w:val="Odlomakpopisa"/>
                    <w:numPr>
                      <w:ilvl w:val="0"/>
                      <w:numId w:val="8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different types of projects.</w:t>
                  </w:r>
                </w:p>
                <w:p w14:paraId="65920B32" w14:textId="5B83CBFD" w:rsidR="00550DBC" w:rsidRPr="00550DBC" w:rsidRDefault="000E236A" w:rsidP="00252926">
                  <w:pPr>
                    <w:pStyle w:val="Odlomakpopisa"/>
                    <w:numPr>
                      <w:ilvl w:val="0"/>
                      <w:numId w:val="8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lastRenderedPageBreak/>
                    <w:t>Business</w:t>
                  </w:r>
                  <w:r w:rsidR="00550DBC" w:rsidRPr="00550DBC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 xml:space="preserve"> </w:t>
                  </w:r>
                  <w:r w:rsidR="00550DBC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communication</w:t>
                  </w:r>
                  <w:r w:rsidR="00550DBC" w:rsidRPr="00550DBC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 xml:space="preserve"> skills: problem-solving </w:t>
                  </w:r>
                  <w:r w:rsidR="00550DBC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 xml:space="preserve">and different types of </w:t>
                  </w:r>
                  <w:r w:rsidR="00550DBC" w:rsidRPr="00550DBC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communication</w:t>
                  </w:r>
                  <w:r w:rsidR="00550DBC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 xml:space="preserve"> styles</w:t>
                  </w:r>
                </w:p>
                <w:p w14:paraId="58B4F4D9" w14:textId="77777777" w:rsidR="00B52A1F" w:rsidRPr="00550DBC" w:rsidRDefault="00B52A1F" w:rsidP="00550DBC">
                  <w:pPr>
                    <w:pStyle w:val="Odlomakpopisa"/>
                    <w:spacing w:after="0" w:line="240" w:lineRule="auto"/>
                    <w:ind w:left="495"/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</w:pPr>
                  <w:r w:rsidRPr="00550DBC"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  <w:t>Asking for and giving updates in a meeting.</w:t>
                  </w:r>
                </w:p>
                <w:p w14:paraId="31221D6C" w14:textId="77777777" w:rsidR="00B52A1F" w:rsidRPr="00550DBC" w:rsidRDefault="00B52A1F" w:rsidP="00550DBC">
                  <w:pPr>
                    <w:pStyle w:val="Odlomakpopisa"/>
                    <w:spacing w:after="0" w:line="240" w:lineRule="auto"/>
                    <w:ind w:left="495"/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</w:pPr>
                  <w:r w:rsidRPr="00550DBC"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  <w:t>Delegating tasks in a meeting.</w:t>
                  </w:r>
                </w:p>
                <w:p w14:paraId="04CF83FE" w14:textId="77777777" w:rsidR="00B52A1F" w:rsidRPr="00E95DD4" w:rsidRDefault="00B52A1F" w:rsidP="00550DBC">
                  <w:pPr>
                    <w:pStyle w:val="Odlomakpopisa"/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50DBC"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  <w:t>Starting and ending phone calls.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8074CE4" w14:textId="77777777" w:rsidR="00B52A1F" w:rsidRPr="00E95DD4" w:rsidRDefault="00B52A1F" w:rsidP="00B52A1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2</w:t>
                  </w:r>
                </w:p>
              </w:tc>
            </w:tr>
            <w:tr w:rsidR="00B52A1F" w:rsidRPr="00E95DD4" w14:paraId="077E7DD2" w14:textId="77777777" w:rsidTr="00817864">
              <w:trPr>
                <w:jc w:val="center"/>
              </w:trPr>
              <w:tc>
                <w:tcPr>
                  <w:tcW w:w="161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5F807D9" w14:textId="11A46CD5" w:rsidR="00B52A1F" w:rsidRPr="00E95DD4" w:rsidRDefault="00B52A1F" w:rsidP="00B52A1F">
                  <w:pPr>
                    <w:spacing w:after="0" w:line="240" w:lineRule="auto"/>
                    <w:ind w:left="281" w:hanging="281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6. </w:t>
                  </w:r>
                  <w:r w:rsidR="00550DBC" w:rsidRPr="00550DBC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 xml:space="preserve">Business strategy </w:t>
                  </w:r>
                  <w:r w:rsidRPr="000E236A"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  <w:t>Services &amp; systems</w:t>
                  </w: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7520BD7" w14:textId="77777777" w:rsidR="00B52A1F" w:rsidRPr="00E95DD4" w:rsidRDefault="00B52A1F" w:rsidP="00B52A1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6586A89" w14:textId="7A481CB1" w:rsidR="00550DBC" w:rsidRDefault="00550DBC" w:rsidP="00252926">
                  <w:pPr>
                    <w:pStyle w:val="Odlomakpopisa"/>
                    <w:numPr>
                      <w:ilvl w:val="0"/>
                      <w:numId w:val="9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  <w:r w:rsidRPr="00550DBC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Vocabulary related to business strategy</w:t>
                  </w:r>
                </w:p>
                <w:p w14:paraId="3B81BA39" w14:textId="5F047E4E" w:rsidR="00550DBC" w:rsidRPr="00550DBC" w:rsidRDefault="00550DBC" w:rsidP="00252926">
                  <w:pPr>
                    <w:pStyle w:val="Odlomakpopisa"/>
                    <w:numPr>
                      <w:ilvl w:val="0"/>
                      <w:numId w:val="9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Types of business strategy</w:t>
                  </w:r>
                </w:p>
                <w:p w14:paraId="319D0242" w14:textId="02EBACFF" w:rsidR="00B52A1F" w:rsidRPr="000E236A" w:rsidRDefault="00B52A1F" w:rsidP="000E236A">
                  <w:pPr>
                    <w:pStyle w:val="Odlomakpopisa"/>
                    <w:spacing w:after="0" w:line="240" w:lineRule="auto"/>
                    <w:ind w:left="495"/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</w:pPr>
                  <w:r w:rsidRPr="000E236A"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  <w:t>Explaining how something works.</w:t>
                  </w:r>
                </w:p>
                <w:p w14:paraId="6F6C7EEE" w14:textId="77777777" w:rsidR="00B52A1F" w:rsidRPr="00E95DD4" w:rsidRDefault="00B52A1F" w:rsidP="00252926">
                  <w:pPr>
                    <w:pStyle w:val="Odlomakpopisa"/>
                    <w:numPr>
                      <w:ilvl w:val="0"/>
                      <w:numId w:val="9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Introducing information.</w:t>
                  </w:r>
                </w:p>
                <w:p w14:paraId="304E7250" w14:textId="77777777" w:rsidR="00B52A1F" w:rsidRPr="00E95DD4" w:rsidRDefault="00B52A1F" w:rsidP="00252926">
                  <w:pPr>
                    <w:pStyle w:val="Odlomakpopisa"/>
                    <w:numPr>
                      <w:ilvl w:val="0"/>
                      <w:numId w:val="9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Making comparisons.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C8438A9" w14:textId="77777777" w:rsidR="00B52A1F" w:rsidRPr="00E95DD4" w:rsidRDefault="00B52A1F" w:rsidP="00B52A1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52A1F" w:rsidRPr="00E95DD4" w14:paraId="35619FD1" w14:textId="77777777" w:rsidTr="00817864">
              <w:trPr>
                <w:jc w:val="center"/>
              </w:trPr>
              <w:tc>
                <w:tcPr>
                  <w:tcW w:w="161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AAD8D46" w14:textId="5B57DD5F" w:rsidR="00B52A1F" w:rsidRPr="00630616" w:rsidRDefault="00B52A1F" w:rsidP="00B52A1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7</w:t>
                  </w: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 Selling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F1181D0" w14:textId="48C94F65" w:rsidR="00B52A1F" w:rsidRPr="00630616" w:rsidRDefault="00B52A1F" w:rsidP="00B52A1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3061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1974BC5" w14:textId="77777777" w:rsidR="00B52A1F" w:rsidRPr="00630616" w:rsidRDefault="00B52A1F" w:rsidP="00252926">
                  <w:pPr>
                    <w:pStyle w:val="Odlomakpopisa"/>
                    <w:numPr>
                      <w:ilvl w:val="0"/>
                      <w:numId w:val="12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3061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Types of stores.</w:t>
                  </w:r>
                </w:p>
                <w:p w14:paraId="20817D2E" w14:textId="77777777" w:rsidR="00B52A1F" w:rsidRDefault="00B52A1F" w:rsidP="00252926">
                  <w:pPr>
                    <w:pStyle w:val="Odlomakpopisa"/>
                    <w:numPr>
                      <w:ilvl w:val="0"/>
                      <w:numId w:val="12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3061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orders and deliveries.</w:t>
                  </w:r>
                </w:p>
                <w:p w14:paraId="02917DD1" w14:textId="287EB8BA" w:rsidR="00B52A1F" w:rsidRPr="00630616" w:rsidRDefault="00B52A1F" w:rsidP="00252926">
                  <w:pPr>
                    <w:pStyle w:val="Odlomakpopisa"/>
                    <w:numPr>
                      <w:ilvl w:val="0"/>
                      <w:numId w:val="12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3061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Business communication skills: Making arrangements.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2947BE4" w14:textId="77777777" w:rsidR="00B52A1F" w:rsidRPr="00E95DD4" w:rsidRDefault="00B52A1F" w:rsidP="00B52A1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65466" w:rsidRPr="00E95DD4" w14:paraId="2532339B" w14:textId="77777777" w:rsidTr="00817864">
              <w:trPr>
                <w:jc w:val="center"/>
              </w:trPr>
              <w:tc>
                <w:tcPr>
                  <w:tcW w:w="161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F49E7A3" w14:textId="2D241276" w:rsidR="00265466" w:rsidRPr="00265466" w:rsidRDefault="00265466" w:rsidP="0026546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1. </w:t>
                  </w:r>
                  <w:proofErr w:type="spellStart"/>
                  <w:r w:rsidRPr="0026546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kolokvij</w:t>
                  </w:r>
                  <w:proofErr w:type="spellEnd"/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1484C48" w14:textId="5B6B9D37" w:rsidR="00265466" w:rsidRPr="00E95DD4" w:rsidRDefault="00265466" w:rsidP="0026546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6135DB1" w14:textId="51D8D9E4" w:rsidR="00265466" w:rsidRPr="00E95DD4" w:rsidRDefault="00265466" w:rsidP="00265466">
                  <w:pPr>
                    <w:spacing w:after="0" w:line="240" w:lineRule="auto"/>
                    <w:ind w:left="49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1. </w:t>
                  </w:r>
                  <w:proofErr w:type="spellStart"/>
                  <w:r w:rsidRPr="0026546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kolokvij</w:t>
                  </w:r>
                  <w:proofErr w:type="spellEnd"/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FFE2DDD" w14:textId="1E68ED25" w:rsidR="00265466" w:rsidRPr="00E95DD4" w:rsidRDefault="00265466" w:rsidP="0026546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B52A1F" w:rsidRPr="00E95DD4" w14:paraId="67573783" w14:textId="77777777" w:rsidTr="00817864">
              <w:trPr>
                <w:jc w:val="center"/>
              </w:trPr>
              <w:tc>
                <w:tcPr>
                  <w:tcW w:w="161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1F27D41" w14:textId="084CD6A6" w:rsidR="00B52A1F" w:rsidRPr="00E95DD4" w:rsidRDefault="00B52A1F" w:rsidP="00B52A1F">
                  <w:pPr>
                    <w:spacing w:after="0" w:line="240" w:lineRule="auto"/>
                    <w:ind w:left="281" w:hanging="281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8</w:t>
                  </w: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 New products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EBBE614" w14:textId="66F828F1" w:rsidR="00B52A1F" w:rsidRPr="00E95DD4" w:rsidRDefault="00B52A1F" w:rsidP="00B52A1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7F41467" w14:textId="77777777" w:rsidR="00B52A1F" w:rsidRPr="00E95DD4" w:rsidRDefault="00B52A1F" w:rsidP="00252926">
                  <w:pPr>
                    <w:pStyle w:val="Odlomakpopisa"/>
                    <w:numPr>
                      <w:ilvl w:val="0"/>
                      <w:numId w:val="10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Describing products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  <w:p w14:paraId="79BF9DF6" w14:textId="77777777" w:rsidR="00B52A1F" w:rsidRPr="00E95DD4" w:rsidRDefault="00B52A1F" w:rsidP="00252926">
                  <w:pPr>
                    <w:pStyle w:val="Odlomakpopisa"/>
                    <w:numPr>
                      <w:ilvl w:val="0"/>
                      <w:numId w:val="10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new products and the stages in their development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  <w:p w14:paraId="3D80F270" w14:textId="471BF1CF" w:rsidR="00B52A1F" w:rsidRPr="00D54BCF" w:rsidRDefault="00B52A1F" w:rsidP="00252926">
                  <w:pPr>
                    <w:pStyle w:val="Odlomakpopisa"/>
                    <w:numPr>
                      <w:ilvl w:val="0"/>
                      <w:numId w:val="10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44B2E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Showing interest.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6E1967F" w14:textId="77777777" w:rsidR="00B52A1F" w:rsidRPr="00E95DD4" w:rsidRDefault="00B52A1F" w:rsidP="00B52A1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52A1F" w:rsidRPr="00E95DD4" w14:paraId="2D002865" w14:textId="77777777" w:rsidTr="00817864">
              <w:trPr>
                <w:jc w:val="center"/>
              </w:trPr>
              <w:tc>
                <w:tcPr>
                  <w:tcW w:w="161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EE6F106" w14:textId="225FC64F" w:rsidR="00B52A1F" w:rsidRPr="00441D9B" w:rsidRDefault="00550DBC" w:rsidP="00B52A1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9</w:t>
                  </w:r>
                  <w:r w:rsidR="00B52A1F"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 Business</w:t>
                  </w:r>
                  <w:r w:rsidR="00B52A1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c</w:t>
                  </w:r>
                  <w:r w:rsidR="00B52A1F"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ommunication  </w:t>
                  </w:r>
                </w:p>
                <w:p w14:paraId="17F99155" w14:textId="3CB94D9E" w:rsidR="00B52A1F" w:rsidRPr="00D04D98" w:rsidRDefault="00B52A1F" w:rsidP="00B52A1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skills: Presentations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C491D34" w14:textId="00F8325B" w:rsidR="00B52A1F" w:rsidRPr="00D04D98" w:rsidRDefault="00B52A1F" w:rsidP="00B52A1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04D9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20C7611" w14:textId="77777777" w:rsidR="00B52A1F" w:rsidRPr="00D04D98" w:rsidRDefault="00B52A1F" w:rsidP="00252926">
                  <w:pPr>
                    <w:numPr>
                      <w:ilvl w:val="0"/>
                      <w:numId w:val="17"/>
                    </w:numPr>
                    <w:spacing w:after="0" w:line="240" w:lineRule="auto"/>
                    <w:ind w:left="470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04D9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Key vocabulary related to presentations.</w:t>
                  </w:r>
                </w:p>
                <w:p w14:paraId="331A1E1A" w14:textId="77777777" w:rsidR="00B52A1F" w:rsidRPr="00D04D98" w:rsidRDefault="00B52A1F" w:rsidP="00252926">
                  <w:pPr>
                    <w:numPr>
                      <w:ilvl w:val="0"/>
                      <w:numId w:val="17"/>
                    </w:numPr>
                    <w:spacing w:after="0" w:line="240" w:lineRule="auto"/>
                    <w:ind w:left="470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04D9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Making power point slides.</w:t>
                  </w:r>
                </w:p>
                <w:p w14:paraId="6AEEDA54" w14:textId="754E3CF2" w:rsidR="00B52A1F" w:rsidRPr="00011800" w:rsidRDefault="00B52A1F" w:rsidP="00252926">
                  <w:pPr>
                    <w:numPr>
                      <w:ilvl w:val="0"/>
                      <w:numId w:val="17"/>
                    </w:numPr>
                    <w:spacing w:after="0" w:line="240" w:lineRule="auto"/>
                    <w:ind w:left="470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04D9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Presenting a product.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83AA606" w14:textId="77777777" w:rsidR="00B52A1F" w:rsidRPr="00E95DD4" w:rsidRDefault="00B52A1F" w:rsidP="00B52A1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52A1F" w:rsidRPr="00E95DD4" w14:paraId="1AF37B1F" w14:textId="77777777" w:rsidTr="00817864">
              <w:trPr>
                <w:jc w:val="center"/>
              </w:trPr>
              <w:tc>
                <w:tcPr>
                  <w:tcW w:w="161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A1A79F6" w14:textId="5F8EA879" w:rsidR="00B52A1F" w:rsidRPr="00D04D98" w:rsidRDefault="00B52A1F" w:rsidP="00B52A1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10. 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Brands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4C5D950" w14:textId="6EA90438" w:rsidR="00B52A1F" w:rsidRPr="00D04D98" w:rsidRDefault="00B52A1F" w:rsidP="00B52A1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04D9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2A93223" w14:textId="77777777" w:rsidR="00265466" w:rsidRPr="00D04D98" w:rsidRDefault="00265466" w:rsidP="00252926">
                  <w:pPr>
                    <w:pStyle w:val="Odlomakpopisa"/>
                    <w:numPr>
                      <w:ilvl w:val="0"/>
                      <w:numId w:val="11"/>
                    </w:numPr>
                    <w:spacing w:after="0" w:line="240" w:lineRule="auto"/>
                    <w:ind w:left="470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0E236A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 xml:space="preserve">Vocabulary related to </w:t>
                  </w:r>
                  <w:r w:rsidRPr="000E236A"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  <w:t xml:space="preserve">Talking about customer service, </w:t>
                  </w:r>
                  <w:r w:rsidRPr="00D04D9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marketing and brands.</w:t>
                  </w:r>
                </w:p>
                <w:p w14:paraId="3FF556A3" w14:textId="77777777" w:rsidR="00265466" w:rsidRDefault="00265466" w:rsidP="00252926">
                  <w:pPr>
                    <w:pStyle w:val="Odlomakpopisa"/>
                    <w:numPr>
                      <w:ilvl w:val="0"/>
                      <w:numId w:val="11"/>
                    </w:numPr>
                    <w:spacing w:after="0" w:line="240" w:lineRule="auto"/>
                    <w:ind w:left="470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04D9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Asking for further information about a product or service.</w:t>
                  </w:r>
                </w:p>
                <w:p w14:paraId="42097099" w14:textId="77777777" w:rsidR="00265466" w:rsidRDefault="00265466" w:rsidP="00252926">
                  <w:pPr>
                    <w:pStyle w:val="Odlomakpopisa"/>
                    <w:numPr>
                      <w:ilvl w:val="0"/>
                      <w:numId w:val="11"/>
                    </w:numPr>
                    <w:spacing w:after="0" w:line="240" w:lineRule="auto"/>
                    <w:ind w:left="470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8E51A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Business communication skills: Formal and semi-formal e-mails.</w:t>
                  </w:r>
                </w:p>
                <w:p w14:paraId="57FD0497" w14:textId="7F317F0F" w:rsidR="00B52A1F" w:rsidRPr="00265466" w:rsidRDefault="00265466" w:rsidP="00265466">
                  <w:pPr>
                    <w:spacing w:after="0" w:line="240" w:lineRule="auto"/>
                    <w:ind w:left="113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5466"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  <w:t>Making, suggesting, and changing arrangements.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0A5FD4F" w14:textId="77777777" w:rsidR="00B52A1F" w:rsidRPr="00E95DD4" w:rsidRDefault="00B52A1F" w:rsidP="00B52A1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52A1F" w:rsidRPr="00E95DD4" w14:paraId="61BCA27F" w14:textId="77777777" w:rsidTr="00817864">
              <w:trPr>
                <w:jc w:val="center"/>
              </w:trPr>
              <w:tc>
                <w:tcPr>
                  <w:tcW w:w="161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9C70951" w14:textId="3ED28B96" w:rsidR="00B52A1F" w:rsidRPr="00D04D98" w:rsidRDefault="00550DBC" w:rsidP="00B52A1F">
                  <w:pPr>
                    <w:spacing w:after="0" w:line="240" w:lineRule="auto"/>
                    <w:ind w:left="281" w:hanging="281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11</w:t>
                  </w:r>
                  <w:r w:rsidR="00B52A1F"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. </w:t>
                  </w:r>
                  <w:r w:rsidR="00B52A1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Teamwork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3BD0C9E" w14:textId="76601E80" w:rsidR="00B52A1F" w:rsidRPr="00D04D98" w:rsidRDefault="00B52A1F" w:rsidP="00B52A1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04D9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DA4864E" w14:textId="01228F82" w:rsidR="00B52A1F" w:rsidRPr="000E236A" w:rsidRDefault="00B52A1F" w:rsidP="00265466">
                  <w:pPr>
                    <w:pStyle w:val="Odlomakpopisa"/>
                    <w:spacing w:after="0" w:line="240" w:lineRule="auto"/>
                    <w:ind w:left="493"/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</w:pPr>
                  <w:r w:rsidRPr="000E236A"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  <w:t>Talking about business travel.</w:t>
                  </w:r>
                </w:p>
                <w:p w14:paraId="2BC15DB7" w14:textId="45AED1E7" w:rsidR="00B52A1F" w:rsidRPr="000E236A" w:rsidRDefault="00B52A1F" w:rsidP="00252926">
                  <w:pPr>
                    <w:pStyle w:val="Odlomakpopisa"/>
                    <w:numPr>
                      <w:ilvl w:val="0"/>
                      <w:numId w:val="13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0E236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Supporting teamwork.</w:t>
                  </w:r>
                </w:p>
                <w:p w14:paraId="3435073A" w14:textId="77777777" w:rsidR="00B52A1F" w:rsidRPr="000E236A" w:rsidRDefault="00B52A1F" w:rsidP="00252926">
                  <w:pPr>
                    <w:pStyle w:val="Odlomakpopisa"/>
                    <w:numPr>
                      <w:ilvl w:val="0"/>
                      <w:numId w:val="13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</w:pPr>
                  <w:r w:rsidRPr="000E236A"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  <w:t>Business communication skills: Welcoming visitors to your place of work.</w:t>
                  </w:r>
                </w:p>
                <w:p w14:paraId="442947E2" w14:textId="7C7D47A2" w:rsidR="00B52A1F" w:rsidRPr="000E236A" w:rsidRDefault="00B52A1F" w:rsidP="00252926">
                  <w:pPr>
                    <w:pStyle w:val="Odlomakpopisa"/>
                    <w:numPr>
                      <w:ilvl w:val="0"/>
                      <w:numId w:val="13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0E236A"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  <w:t>Making offers</w:t>
                  </w:r>
                  <w:r w:rsidRPr="000E236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="000E236A" w:rsidRPr="000E236A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 xml:space="preserve">Giving </w:t>
                  </w:r>
                  <w:r w:rsidRPr="000E236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and responding to </w:t>
                  </w:r>
                  <w:r w:rsidR="000E236A" w:rsidRPr="000E236A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 xml:space="preserve">advice </w:t>
                  </w:r>
                  <w:r w:rsidRPr="000E236A"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  <w:t>offers</w:t>
                  </w:r>
                  <w:r w:rsidRPr="000E236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EB786D5" w14:textId="6392C260" w:rsidR="00B52A1F" w:rsidRPr="00E95DD4" w:rsidRDefault="00B52A1F" w:rsidP="00B52A1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52A1F" w:rsidRPr="00E95DD4" w14:paraId="60583EEB" w14:textId="77777777" w:rsidTr="00817864">
              <w:trPr>
                <w:jc w:val="center"/>
              </w:trPr>
              <w:tc>
                <w:tcPr>
                  <w:tcW w:w="161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2381C98" w14:textId="0F25D402" w:rsidR="00B52A1F" w:rsidRPr="00D04D98" w:rsidRDefault="00B52A1F" w:rsidP="00996CD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04D9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12. Graphs and charts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DADBF6D" w14:textId="48C71174" w:rsidR="00B52A1F" w:rsidRPr="00D04D98" w:rsidRDefault="00B52A1F" w:rsidP="00B52A1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04D9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2E0C3B3" w14:textId="77777777" w:rsidR="00B52A1F" w:rsidRDefault="00B52A1F" w:rsidP="00252926">
                  <w:pPr>
                    <w:pStyle w:val="Odlomakpopisa"/>
                    <w:numPr>
                      <w:ilvl w:val="0"/>
                      <w:numId w:val="18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</w:pPr>
                  <w:r w:rsidRPr="00D04D9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Using the language to describe graphs and charts</w:t>
                  </w:r>
                  <w:r w:rsidRPr="00B52A1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  <w:p w14:paraId="41E1EFFD" w14:textId="35D3A153" w:rsidR="00B52A1F" w:rsidRPr="00011800" w:rsidRDefault="00B52A1F" w:rsidP="00252926">
                  <w:pPr>
                    <w:pStyle w:val="Odlomakpopisa"/>
                    <w:numPr>
                      <w:ilvl w:val="0"/>
                      <w:numId w:val="18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</w:pPr>
                  <w:r w:rsidRPr="0001180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Business communication skills: Presenting visual information.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3C0A3CA" w14:textId="7C9567A9" w:rsidR="00B52A1F" w:rsidRPr="00E95DD4" w:rsidRDefault="00B52A1F" w:rsidP="00B52A1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52A1F" w:rsidRPr="00E95DD4" w14:paraId="5808274B" w14:textId="77777777" w:rsidTr="00817864">
              <w:trPr>
                <w:jc w:val="center"/>
              </w:trPr>
              <w:tc>
                <w:tcPr>
                  <w:tcW w:w="161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A364541" w14:textId="77777777" w:rsidR="00B52A1F" w:rsidRPr="00D04D98" w:rsidRDefault="00B52A1F" w:rsidP="00B52A1F">
                  <w:pPr>
                    <w:spacing w:after="0" w:line="240" w:lineRule="auto"/>
                    <w:ind w:left="281" w:hanging="281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04D9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13. Finance</w:t>
                  </w:r>
                </w:p>
                <w:p w14:paraId="3472A29A" w14:textId="20F1E04A" w:rsidR="00B52A1F" w:rsidRPr="00D04D98" w:rsidRDefault="00B52A1F" w:rsidP="00B52A1F">
                  <w:pPr>
                    <w:spacing w:after="0" w:line="240" w:lineRule="auto"/>
                    <w:ind w:left="281" w:hanging="281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CD4B0A2" w14:textId="530439EE" w:rsidR="00B52A1F" w:rsidRPr="00D04D98" w:rsidRDefault="00B52A1F" w:rsidP="00B52A1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04D9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4EC572C" w14:textId="77777777" w:rsidR="00B52A1F" w:rsidRPr="00D04D98" w:rsidRDefault="00B52A1F" w:rsidP="00252926">
                  <w:pPr>
                    <w:pStyle w:val="Odlomakpopisa"/>
                    <w:numPr>
                      <w:ilvl w:val="0"/>
                      <w:numId w:val="14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04D9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Introducing and using the language of finance.</w:t>
                  </w:r>
                </w:p>
                <w:p w14:paraId="79D8DFCA" w14:textId="77777777" w:rsidR="00B52A1F" w:rsidRPr="00D04D98" w:rsidRDefault="00B52A1F" w:rsidP="00252926">
                  <w:pPr>
                    <w:pStyle w:val="Odlomakpopisa"/>
                    <w:numPr>
                      <w:ilvl w:val="0"/>
                      <w:numId w:val="14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04D9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Discussing crowdfunding.</w:t>
                  </w:r>
                </w:p>
                <w:p w14:paraId="0BE953C8" w14:textId="100E3A0D" w:rsidR="00B52A1F" w:rsidRPr="00D04D98" w:rsidRDefault="00B52A1F" w:rsidP="00252926">
                  <w:pPr>
                    <w:pStyle w:val="Odlomakpopisa"/>
                    <w:numPr>
                      <w:ilvl w:val="0"/>
                      <w:numId w:val="14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04D9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Talking point. Group work – discussing investment opportunities.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13FCF80" w14:textId="77777777" w:rsidR="00B52A1F" w:rsidRPr="00E95DD4" w:rsidRDefault="00B52A1F" w:rsidP="00B52A1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65466" w:rsidRPr="00E95DD4" w14:paraId="7DF7B8A6" w14:textId="77777777" w:rsidTr="00817864">
              <w:trPr>
                <w:jc w:val="center"/>
              </w:trPr>
              <w:tc>
                <w:tcPr>
                  <w:tcW w:w="1614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75EEB77" w14:textId="12A09EAD" w:rsidR="00265466" w:rsidRPr="00E95DD4" w:rsidRDefault="00265466" w:rsidP="0026546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2. </w:t>
                  </w:r>
                  <w:proofErr w:type="spellStart"/>
                  <w:r w:rsidRPr="0026546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kolokvij</w:t>
                  </w:r>
                  <w:proofErr w:type="spellEnd"/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F7C072C" w14:textId="48CE905A" w:rsidR="00265466" w:rsidRPr="00E95DD4" w:rsidRDefault="00265466" w:rsidP="0026546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385A888" w14:textId="70B2C663" w:rsidR="00265466" w:rsidRPr="00E95DD4" w:rsidRDefault="00265466" w:rsidP="0026546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2. </w:t>
                  </w:r>
                  <w:proofErr w:type="spellStart"/>
                  <w:r w:rsidRPr="0026546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kolokvij</w:t>
                  </w:r>
                  <w:proofErr w:type="spellEnd"/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99F43C5" w14:textId="2FDD8D1D" w:rsidR="00265466" w:rsidRPr="00E95DD4" w:rsidRDefault="00265466" w:rsidP="0026546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</w:tr>
          </w:tbl>
          <w:p w14:paraId="2373C193" w14:textId="4E14D3AA" w:rsidR="00D81D65" w:rsidRPr="00E95DD4" w:rsidRDefault="00D81D65" w:rsidP="004E4AA9">
            <w:pPr>
              <w:tabs>
                <w:tab w:val="left" w:pos="640"/>
              </w:tabs>
              <w:spacing w:after="0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1D65" w:rsidRPr="00E95DD4" w14:paraId="240D8B91" w14:textId="77777777" w:rsidTr="007E58B5">
        <w:trPr>
          <w:trHeight w:val="349"/>
          <w:jc w:val="center"/>
        </w:trPr>
        <w:tc>
          <w:tcPr>
            <w:tcW w:w="1360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2E71B6" w14:textId="77777777" w:rsidR="00D81D65" w:rsidRPr="00E95DD4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29CD4EAD" w14:textId="77777777" w:rsidR="00D81D65" w:rsidRPr="00E95DD4" w:rsidRDefault="00EC43C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sym w:font="Wingdings 2" w:char="F050"/>
            </w:r>
            <w:r w:rsidR="00D81D65"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44500A8E" w14:textId="77777777" w:rsidR="00D81D65" w:rsidRPr="00E95DD4" w:rsidRDefault="00FF4859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="00D81D65"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4DB1BCE8" w14:textId="77777777" w:rsidR="00D81D65" w:rsidRPr="00E95DD4" w:rsidRDefault="00EC43C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sym w:font="Wingdings 2" w:char="F050"/>
            </w:r>
            <w:r w:rsidR="00D81D65"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36A8E986" w14:textId="77777777"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E95DD4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091379F9" w14:textId="77777777" w:rsidR="00D81D65" w:rsidRPr="00E95DD4" w:rsidRDefault="00CA75A4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sym w:font="Wingdings 2" w:char="F050"/>
            </w:r>
            <w:r w:rsidR="00D81D65"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4B3AF317" w14:textId="77777777" w:rsidR="00D81D65" w:rsidRPr="00E95DD4" w:rsidRDefault="00D81D65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748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2F8C8496" w14:textId="77777777" w:rsidR="00D81D65" w:rsidRPr="00E95DD4" w:rsidRDefault="00EC43C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sym w:font="Wingdings 2" w:char="F050"/>
            </w:r>
            <w:r w:rsidR="00D81D65"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3CC7300E" w14:textId="77777777"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408B6074" w14:textId="77777777"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3E00140A" w14:textId="77777777" w:rsidR="00D81D65" w:rsidRPr="00E95DD4" w:rsidRDefault="00D81D65" w:rsidP="007E59C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  (ostalo upisati)</w:t>
            </w:r>
            <w:r w:rsidRPr="00E95DD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95DD4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D81D65" w:rsidRPr="00E95DD4" w14:paraId="1D447C4C" w14:textId="77777777" w:rsidTr="003E22CE">
        <w:trPr>
          <w:trHeight w:val="1548"/>
          <w:jc w:val="center"/>
        </w:trPr>
        <w:tc>
          <w:tcPr>
            <w:tcW w:w="1360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AFFB8A" w14:textId="77777777" w:rsidR="00D81D65" w:rsidRPr="00E95DD4" w:rsidRDefault="00D81D65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1851AA03" w14:textId="77777777"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748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0FF3F681" w14:textId="77777777"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D81D65" w:rsidRPr="00E95DD4" w14:paraId="3ECF5BD7" w14:textId="77777777" w:rsidTr="007E58B5">
        <w:trPr>
          <w:jc w:val="center"/>
        </w:trPr>
        <w:tc>
          <w:tcPr>
            <w:tcW w:w="1360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612362" w14:textId="77777777" w:rsidR="00D81D65" w:rsidRPr="00E95DD4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8138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4B1DDF" w14:textId="77777777" w:rsidR="00265466" w:rsidRDefault="00014E1E" w:rsidP="00265466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bCs/>
                <w:sz w:val="20"/>
                <w:szCs w:val="20"/>
              </w:rPr>
              <w:t>Uvjet za potpis: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A315CFB" w14:textId="77777777" w:rsidR="00265466" w:rsidRDefault="00154AF1" w:rsidP="00265466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 xml:space="preserve">Kako bi student ostvario pravo na potpis mora zadovoljiti </w:t>
            </w:r>
            <w:r w:rsidRPr="00265466">
              <w:rPr>
                <w:rFonts w:ascii="Arial" w:hAnsi="Arial" w:cs="Arial"/>
                <w:sz w:val="20"/>
                <w:szCs w:val="20"/>
                <w:u w:val="single"/>
              </w:rPr>
              <w:t>oba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 uvjeta: </w:t>
            </w:r>
          </w:p>
          <w:p w14:paraId="5D956D08" w14:textId="071D5010" w:rsidR="00265466" w:rsidRPr="00265466" w:rsidRDefault="00014E1E" w:rsidP="00252926">
            <w:pPr>
              <w:pStyle w:val="Odlomakpopisa"/>
              <w:numPr>
                <w:ilvl w:val="0"/>
                <w:numId w:val="19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5466">
              <w:rPr>
                <w:rFonts w:ascii="Arial" w:hAnsi="Arial" w:cs="Arial"/>
                <w:sz w:val="20"/>
                <w:szCs w:val="20"/>
              </w:rPr>
              <w:lastRenderedPageBreak/>
              <w:t>pohađanj</w:t>
            </w:r>
            <w:r w:rsidR="00154AF1" w:rsidRPr="00265466">
              <w:rPr>
                <w:rFonts w:ascii="Arial" w:hAnsi="Arial" w:cs="Arial"/>
                <w:sz w:val="20"/>
                <w:szCs w:val="20"/>
              </w:rPr>
              <w:t>e</w:t>
            </w:r>
            <w:r w:rsidRPr="0026546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A75A4" w:rsidRPr="00265466">
              <w:rPr>
                <w:rFonts w:ascii="Arial" w:hAnsi="Arial" w:cs="Arial"/>
                <w:sz w:val="20"/>
                <w:szCs w:val="20"/>
              </w:rPr>
              <w:t>nastave</w:t>
            </w:r>
            <w:r w:rsidRPr="0026546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54AF1" w:rsidRPr="00265466">
              <w:rPr>
                <w:rFonts w:ascii="Arial" w:hAnsi="Arial" w:cs="Arial"/>
                <w:sz w:val="20"/>
                <w:szCs w:val="20"/>
              </w:rPr>
              <w:t xml:space="preserve">(70% redoviti i </w:t>
            </w:r>
            <w:r w:rsidR="00630616" w:rsidRPr="00265466">
              <w:rPr>
                <w:rFonts w:ascii="Arial" w:hAnsi="Arial" w:cs="Arial"/>
                <w:sz w:val="20"/>
                <w:szCs w:val="20"/>
              </w:rPr>
              <w:t>35</w:t>
            </w:r>
            <w:r w:rsidR="00154AF1" w:rsidRPr="00265466">
              <w:rPr>
                <w:rFonts w:ascii="Arial" w:hAnsi="Arial" w:cs="Arial"/>
                <w:sz w:val="20"/>
                <w:szCs w:val="20"/>
              </w:rPr>
              <w:t xml:space="preserve">% izvanredni studenti) </w:t>
            </w:r>
            <w:r w:rsidR="005F42B7" w:rsidRPr="005F42B7">
              <w:rPr>
                <w:rFonts w:ascii="Arial" w:hAnsi="Arial" w:cs="Arial"/>
                <w:sz w:val="20"/>
                <w:szCs w:val="20"/>
              </w:rPr>
              <w:t xml:space="preserve">što uključuje pripremu za nastavu prema uputama dobivenima na </w:t>
            </w:r>
            <w:r w:rsidR="005F42B7">
              <w:rPr>
                <w:rFonts w:ascii="Arial" w:hAnsi="Arial" w:cs="Arial"/>
                <w:sz w:val="20"/>
                <w:szCs w:val="20"/>
              </w:rPr>
              <w:t>satu</w:t>
            </w:r>
            <w:r w:rsidRPr="0026546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4975426" w14:textId="294B8E1B" w:rsidR="00014E1E" w:rsidRPr="00265466" w:rsidRDefault="00014E1E" w:rsidP="00252926">
            <w:pPr>
              <w:pStyle w:val="Odlomakpopisa"/>
              <w:numPr>
                <w:ilvl w:val="0"/>
                <w:numId w:val="19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5466">
              <w:rPr>
                <w:rFonts w:ascii="Arial" w:hAnsi="Arial" w:cs="Arial"/>
                <w:sz w:val="20"/>
                <w:szCs w:val="20"/>
              </w:rPr>
              <w:t xml:space="preserve">redovita </w:t>
            </w:r>
            <w:r w:rsidR="00154AF1" w:rsidRPr="00265466">
              <w:rPr>
                <w:rFonts w:ascii="Arial" w:hAnsi="Arial" w:cs="Arial"/>
                <w:sz w:val="20"/>
                <w:szCs w:val="20"/>
              </w:rPr>
              <w:t xml:space="preserve">i točna </w:t>
            </w:r>
            <w:r w:rsidRPr="00265466">
              <w:rPr>
                <w:rFonts w:ascii="Arial" w:hAnsi="Arial" w:cs="Arial"/>
                <w:sz w:val="20"/>
                <w:szCs w:val="20"/>
              </w:rPr>
              <w:t xml:space="preserve">izrada zadataka. Zadaci se predaju nastavniku tijekom semestra u pisanom obliku </w:t>
            </w:r>
            <w:r w:rsidR="00CA75A4" w:rsidRPr="00265466">
              <w:rPr>
                <w:rFonts w:ascii="Arial" w:hAnsi="Arial" w:cs="Arial"/>
                <w:sz w:val="20"/>
                <w:szCs w:val="20"/>
              </w:rPr>
              <w:t xml:space="preserve">ili na </w:t>
            </w:r>
            <w:proofErr w:type="spellStart"/>
            <w:r w:rsidR="00D04D98" w:rsidRPr="00265466">
              <w:rPr>
                <w:rFonts w:ascii="Arial" w:hAnsi="Arial" w:cs="Arial"/>
                <w:color w:val="FF0000"/>
                <w:sz w:val="20"/>
                <w:szCs w:val="20"/>
              </w:rPr>
              <w:t>merlinu</w:t>
            </w:r>
            <w:proofErr w:type="spellEnd"/>
            <w:r w:rsidR="00D04D98" w:rsidRPr="0026546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04D98" w:rsidRPr="00265466">
              <w:rPr>
                <w:rFonts w:ascii="Arial" w:hAnsi="Arial" w:cs="Arial"/>
                <w:strike/>
                <w:sz w:val="20"/>
                <w:szCs w:val="20"/>
              </w:rPr>
              <w:t>moodleu</w:t>
            </w:r>
            <w:proofErr w:type="spellEnd"/>
            <w:r w:rsidR="00CA75A4" w:rsidRPr="0026546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5466">
              <w:rPr>
                <w:rFonts w:ascii="Arial" w:hAnsi="Arial" w:cs="Arial"/>
                <w:sz w:val="20"/>
                <w:szCs w:val="20"/>
              </w:rPr>
              <w:t xml:space="preserve">prema ritmu utvrđenom na vježbama. Sadržaj </w:t>
            </w:r>
            <w:r w:rsidR="00154AF1" w:rsidRPr="00265466">
              <w:rPr>
                <w:rFonts w:ascii="Arial" w:hAnsi="Arial" w:cs="Arial"/>
                <w:sz w:val="20"/>
                <w:szCs w:val="20"/>
              </w:rPr>
              <w:t xml:space="preserve">svih </w:t>
            </w:r>
            <w:r w:rsidRPr="00265466">
              <w:rPr>
                <w:rFonts w:ascii="Arial" w:hAnsi="Arial" w:cs="Arial"/>
                <w:sz w:val="20"/>
                <w:szCs w:val="20"/>
              </w:rPr>
              <w:t>zadataka predstavlja dodatni materijal za ispit.</w:t>
            </w:r>
          </w:p>
          <w:p w14:paraId="2EA7F943" w14:textId="77777777" w:rsidR="00265466" w:rsidRDefault="00014E1E" w:rsidP="00265466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bCs/>
                <w:sz w:val="20"/>
                <w:szCs w:val="20"/>
              </w:rPr>
              <w:t>Uvjet za ispit: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C83FEB7" w14:textId="6D108AC1" w:rsidR="00154AF1" w:rsidRPr="00265466" w:rsidRDefault="00014E1E" w:rsidP="00252926">
            <w:pPr>
              <w:pStyle w:val="Odlomakpopisa"/>
              <w:numPr>
                <w:ilvl w:val="0"/>
                <w:numId w:val="20"/>
              </w:num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5466">
              <w:rPr>
                <w:rFonts w:ascii="Arial" w:hAnsi="Arial" w:cs="Arial"/>
                <w:sz w:val="20"/>
                <w:szCs w:val="20"/>
              </w:rPr>
              <w:t>Potpis</w:t>
            </w:r>
            <w:r w:rsidR="00011800" w:rsidRPr="0026546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11800" w:rsidRPr="00265466">
              <w:rPr>
                <w:rFonts w:ascii="Arial" w:hAnsi="Arial" w:cs="Arial"/>
                <w:color w:val="FF0000"/>
                <w:sz w:val="20"/>
                <w:szCs w:val="20"/>
              </w:rPr>
              <w:t>registriran u elektronskom sustavu ISVU.</w:t>
            </w:r>
          </w:p>
        </w:tc>
      </w:tr>
      <w:tr w:rsidR="00D81D65" w:rsidRPr="00E95DD4" w14:paraId="3751442B" w14:textId="77777777" w:rsidTr="002011AE">
        <w:trPr>
          <w:trHeight w:val="397"/>
          <w:jc w:val="center"/>
        </w:trPr>
        <w:tc>
          <w:tcPr>
            <w:tcW w:w="136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032B23" w14:textId="77777777" w:rsidR="00D81D65" w:rsidRPr="00E95DD4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Praćenje rada studenata </w:t>
            </w:r>
            <w:r w:rsidRPr="00E95DD4">
              <w:rPr>
                <w:rFonts w:ascii="Arial" w:hAnsi="Arial" w:cs="Arial"/>
                <w:i/>
                <w:color w:val="000000"/>
                <w:sz w:val="20"/>
                <w:szCs w:val="20"/>
              </w:rPr>
              <w:t>(upisati udio u ECTS bodovima za svaku aktivnost tako da ukupni broj ECTS bodova odgovara</w:t>
            </w:r>
            <w:r w:rsidR="00A70F51" w:rsidRPr="00E95DD4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bodovnoj vrijednosti predmeta)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9AA3FF" w14:textId="77777777"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925603" w14:textId="77777777" w:rsidR="00D81D65" w:rsidRPr="00E95DD4" w:rsidRDefault="007E59C8" w:rsidP="00A70F5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  <w:r w:rsidR="00A70F51"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FA8BFB" w14:textId="77777777"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D8DC53" w14:textId="77777777" w:rsidR="00D81D65" w:rsidRPr="00E95DD4" w:rsidRDefault="00A70F51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200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892237" w14:textId="77777777"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433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F24517" w14:textId="77777777" w:rsidR="00D81D65" w:rsidRPr="00E95DD4" w:rsidRDefault="003B6A0A" w:rsidP="004E4AA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D81D65" w:rsidRPr="00E95DD4" w14:paraId="17486F23" w14:textId="77777777" w:rsidTr="002011AE">
        <w:trPr>
          <w:trHeight w:val="397"/>
          <w:jc w:val="center"/>
        </w:trPr>
        <w:tc>
          <w:tcPr>
            <w:tcW w:w="1360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B10408" w14:textId="77777777" w:rsidR="00D81D65" w:rsidRPr="00E95DD4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8F47BA6" w14:textId="77777777"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63879DA" w14:textId="77777777" w:rsidR="00D81D65" w:rsidRPr="00E95DD4" w:rsidRDefault="003B6A0A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FA7856C" w14:textId="77777777"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8B66948" w14:textId="77777777" w:rsidR="00D81D65" w:rsidRPr="00E95DD4" w:rsidRDefault="003B6A0A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2003" w:type="dxa"/>
            <w:gridSpan w:val="4"/>
            <w:tcMar>
              <w:left w:w="57" w:type="dxa"/>
              <w:right w:w="57" w:type="dxa"/>
            </w:tcMar>
            <w:vAlign w:val="center"/>
          </w:tcPr>
          <w:p w14:paraId="38F1E252" w14:textId="77777777" w:rsidR="00D81D65" w:rsidRPr="00E95DD4" w:rsidRDefault="00A70F51" w:rsidP="00A70F51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Samostalni rad na zadacima</w:t>
            </w:r>
          </w:p>
        </w:tc>
        <w:tc>
          <w:tcPr>
            <w:tcW w:w="143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844499" w14:textId="77777777" w:rsidR="00D81D65" w:rsidRPr="00E95DD4" w:rsidRDefault="00A70F51" w:rsidP="004E4AA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1,5</w:t>
            </w:r>
          </w:p>
        </w:tc>
      </w:tr>
      <w:tr w:rsidR="00D81D65" w:rsidRPr="00E95DD4" w14:paraId="1BCC4C81" w14:textId="77777777" w:rsidTr="002011AE">
        <w:trPr>
          <w:trHeight w:val="397"/>
          <w:jc w:val="center"/>
        </w:trPr>
        <w:tc>
          <w:tcPr>
            <w:tcW w:w="1360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DC451D" w14:textId="77777777" w:rsidR="00D81D65" w:rsidRPr="00E95DD4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D545A9A" w14:textId="77777777"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824A375" w14:textId="77777777" w:rsidR="00D81D65" w:rsidRPr="00E95DD4" w:rsidRDefault="003B6A0A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09F8D5B" w14:textId="77777777"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3FEAB56" w14:textId="77777777"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2003" w:type="dxa"/>
            <w:gridSpan w:val="4"/>
            <w:tcMar>
              <w:left w:w="57" w:type="dxa"/>
              <w:right w:w="57" w:type="dxa"/>
            </w:tcMar>
            <w:vAlign w:val="center"/>
          </w:tcPr>
          <w:p w14:paraId="2BFFBC77" w14:textId="77777777"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43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EDD9E1" w14:textId="77777777" w:rsidR="00D81D65" w:rsidRPr="00E95DD4" w:rsidRDefault="003B6A0A" w:rsidP="004E4AA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E95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D81D65" w:rsidRPr="00E95DD4" w14:paraId="574FC5DB" w14:textId="77777777" w:rsidTr="002011AE">
        <w:trPr>
          <w:trHeight w:val="397"/>
          <w:jc w:val="center"/>
        </w:trPr>
        <w:tc>
          <w:tcPr>
            <w:tcW w:w="1360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9FBA72" w14:textId="77777777" w:rsidR="00D81D65" w:rsidRPr="00E95DD4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5C06921" w14:textId="77777777"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18DD5EE" w14:textId="77777777" w:rsidR="00D81D65" w:rsidRPr="00E95DD4" w:rsidRDefault="00A70F51" w:rsidP="00A70F5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  <w:r w:rsidR="007E59C8"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954D51E" w14:textId="77777777" w:rsidR="00D81D65" w:rsidRPr="00E95DD4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680A895" w14:textId="77777777" w:rsidR="00D81D65" w:rsidRPr="00E95DD4" w:rsidRDefault="003B6A0A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E95DD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95DD4">
              <w:rPr>
                <w:rFonts w:ascii="Arial" w:hAnsi="Arial" w:cs="Arial"/>
                <w:sz w:val="20"/>
                <w:szCs w:val="20"/>
              </w:rPr>
            </w:r>
            <w:r w:rsidRPr="00E95DD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81D65" w:rsidRPr="00E95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1D65" w:rsidRPr="00E95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1D65" w:rsidRPr="00E95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1D65" w:rsidRPr="00E95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1D65" w:rsidRPr="00E95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95DD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003" w:type="dxa"/>
            <w:gridSpan w:val="4"/>
            <w:tcMar>
              <w:left w:w="57" w:type="dxa"/>
              <w:right w:w="57" w:type="dxa"/>
            </w:tcMar>
            <w:vAlign w:val="center"/>
          </w:tcPr>
          <w:p w14:paraId="60D016F2" w14:textId="77777777" w:rsidR="00D81D65" w:rsidRPr="00E95DD4" w:rsidRDefault="00D81D65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43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0D324F" w14:textId="77777777" w:rsidR="00D81D65" w:rsidRPr="00E95DD4" w:rsidRDefault="003B6A0A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E95DD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95DD4">
              <w:rPr>
                <w:rFonts w:ascii="Arial" w:hAnsi="Arial" w:cs="Arial"/>
                <w:sz w:val="20"/>
                <w:szCs w:val="20"/>
              </w:rPr>
            </w:r>
            <w:r w:rsidRPr="00E95DD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81D65" w:rsidRPr="00E95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1D65" w:rsidRPr="00E95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1D65" w:rsidRPr="00E95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1D65" w:rsidRPr="00E95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81D65" w:rsidRPr="00E95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95DD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81D65" w:rsidRPr="00E95DD4" w14:paraId="1CF45E37" w14:textId="77777777" w:rsidTr="002011AE">
        <w:trPr>
          <w:trHeight w:val="397"/>
          <w:jc w:val="center"/>
        </w:trPr>
        <w:tc>
          <w:tcPr>
            <w:tcW w:w="1360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665580" w14:textId="77777777" w:rsidR="00D81D65" w:rsidRPr="00E95DD4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EADB67" w14:textId="77777777" w:rsidR="00D81D65" w:rsidRPr="00E95DD4" w:rsidRDefault="00D81D65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EFD854" w14:textId="77777777" w:rsidR="00D81D65" w:rsidRPr="00E95DD4" w:rsidRDefault="00A70F51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4B0D84" w14:textId="77777777" w:rsidR="00D81D65" w:rsidRPr="00E95DD4" w:rsidRDefault="00D81D65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527CA9" w14:textId="77777777" w:rsidR="00D81D65" w:rsidRPr="00E95DD4" w:rsidRDefault="003B6A0A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="00D81D65"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="00D81D65"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="00D81D65"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="00D81D65"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="00D81D65"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2003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8534F6" w14:textId="77777777" w:rsidR="00D81D65" w:rsidRPr="00E95DD4" w:rsidRDefault="00D81D65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433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4DABD8" w14:textId="77777777" w:rsidR="00D81D65" w:rsidRPr="00E95DD4" w:rsidRDefault="003B6A0A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="00D81D65"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="00D81D65"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="00D81D65"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="00D81D65"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="00D81D65"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Pr="00E95DD4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14:paraId="26C63538" w14:textId="77777777" w:rsidR="00D81D65" w:rsidRPr="00E95DD4" w:rsidRDefault="00D81D65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</w:tr>
      <w:tr w:rsidR="00D81D65" w:rsidRPr="00E95DD4" w14:paraId="46E3964D" w14:textId="77777777" w:rsidTr="007E58B5">
        <w:trPr>
          <w:jc w:val="center"/>
        </w:trPr>
        <w:tc>
          <w:tcPr>
            <w:tcW w:w="136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CF38A6" w14:textId="77777777" w:rsidR="00D81D65" w:rsidRPr="00E95DD4" w:rsidRDefault="00D81D65" w:rsidP="004E4AA9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8138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EE6EF1" w14:textId="00D7FD40" w:rsidR="00CA2296" w:rsidRPr="00E95DD4" w:rsidRDefault="00CA2296" w:rsidP="002011AE">
            <w:pPr>
              <w:tabs>
                <w:tab w:val="left" w:pos="2820"/>
              </w:tabs>
              <w:spacing w:after="120" w:line="240" w:lineRule="auto"/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sz w:val="20"/>
                <w:szCs w:val="20"/>
              </w:rPr>
              <w:t>*Dva pozitivno ocijenjena kolokvija zamjenjuju pismeni ispit.</w:t>
            </w:r>
          </w:p>
          <w:p w14:paraId="0E6AC64C" w14:textId="65C3541B" w:rsidR="00CA2296" w:rsidRPr="00E95DD4" w:rsidRDefault="00CA2296" w:rsidP="002011AE">
            <w:pPr>
              <w:spacing w:after="0" w:line="240" w:lineRule="auto"/>
              <w:ind w:left="113" w:right="1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sz w:val="20"/>
                <w:szCs w:val="20"/>
              </w:rPr>
              <w:t>Kolokviji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014E1E" w:rsidRPr="00E95DD4">
              <w:rPr>
                <w:rFonts w:ascii="Arial" w:hAnsi="Arial" w:cs="Arial"/>
                <w:sz w:val="20"/>
                <w:szCs w:val="20"/>
              </w:rPr>
              <w:t>Tijekom semestra održat će se dva kolokvija.</w:t>
            </w:r>
            <w:r w:rsidR="006A2F93" w:rsidRPr="00E95D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14E1E" w:rsidRPr="00E95DD4">
              <w:rPr>
                <w:rFonts w:ascii="Arial" w:hAnsi="Arial" w:cs="Arial"/>
                <w:sz w:val="20"/>
                <w:szCs w:val="20"/>
              </w:rPr>
              <w:t xml:space="preserve">Konačna ocjena može se ostvariti uspješnim polaganjem oba kolokvija. Samo studenti koji imaju pozitivnu ocjenu iz I. kolokvija mogu pristupiti II. kolokviju. </w:t>
            </w:r>
            <w:r w:rsidR="00C326DC" w:rsidRPr="00E95DD4">
              <w:rPr>
                <w:rFonts w:ascii="Arial" w:hAnsi="Arial" w:cs="Arial"/>
                <w:sz w:val="20"/>
                <w:szCs w:val="20"/>
              </w:rPr>
              <w:t xml:space="preserve">Dva pozitivno ocijenjena kolokvija zamjenjuju pismeni ispit. </w:t>
            </w:r>
            <w:r w:rsidR="00283C8A" w:rsidRPr="00E95DD4">
              <w:rPr>
                <w:rFonts w:ascii="Arial" w:hAnsi="Arial" w:cs="Arial"/>
                <w:sz w:val="20"/>
                <w:szCs w:val="20"/>
              </w:rPr>
              <w:t>Konačna ocjena dobije se kao jednostavna aritmetička sredina uspjeha na dvama kolokvijima.</w:t>
            </w:r>
          </w:p>
          <w:p w14:paraId="6CF2690A" w14:textId="498CC998" w:rsidR="00CA2296" w:rsidRPr="00E95DD4" w:rsidRDefault="00CA2296" w:rsidP="002011AE">
            <w:pPr>
              <w:spacing w:after="0" w:line="240" w:lineRule="auto"/>
              <w:ind w:left="113" w:right="1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sz w:val="20"/>
                <w:szCs w:val="20"/>
              </w:rPr>
              <w:t>Pismeni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95DD4">
              <w:rPr>
                <w:rFonts w:ascii="Arial" w:hAnsi="Arial" w:cs="Arial"/>
                <w:b/>
                <w:sz w:val="20"/>
                <w:szCs w:val="20"/>
              </w:rPr>
              <w:t>ispit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014E1E" w:rsidRPr="00E95DD4">
              <w:rPr>
                <w:rFonts w:ascii="Arial" w:hAnsi="Arial" w:cs="Arial"/>
                <w:sz w:val="20"/>
                <w:szCs w:val="20"/>
              </w:rPr>
              <w:t>Studenti koji ne polože ispit preko kolokvija, izlaze na pismeni ispit tijekom redovitih ispitnih rokova koji su određeni kalendarom ispita. Pozitivno se ocjenjuje kolokvij/ispit s najmanje 50% točnih odgovora</w:t>
            </w:r>
            <w:r w:rsidR="003E22CE">
              <w:rPr>
                <w:rFonts w:ascii="Arial" w:hAnsi="Arial" w:cs="Arial"/>
                <w:sz w:val="20"/>
                <w:szCs w:val="20"/>
              </w:rPr>
              <w:t xml:space="preserve"> od ukupnog broja bodova</w:t>
            </w:r>
            <w:r w:rsidR="00014E1E" w:rsidRPr="00E95DD4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189FC43A" w14:textId="77777777" w:rsidR="00CA2296" w:rsidRPr="00E95DD4" w:rsidRDefault="00CA2296" w:rsidP="002011AE">
            <w:pPr>
              <w:spacing w:after="0" w:line="240" w:lineRule="auto"/>
              <w:ind w:left="113" w:right="1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sz w:val="20"/>
                <w:szCs w:val="20"/>
              </w:rPr>
              <w:t>Usmeni ispit</w:t>
            </w:r>
            <w:r w:rsidRPr="00E95DD4">
              <w:rPr>
                <w:rFonts w:ascii="Arial" w:hAnsi="Arial" w:cs="Arial"/>
                <w:sz w:val="20"/>
                <w:szCs w:val="20"/>
              </w:rPr>
              <w:t>: U</w:t>
            </w:r>
            <w:r w:rsidR="00014E1E" w:rsidRPr="00E95DD4">
              <w:rPr>
                <w:rFonts w:ascii="Arial" w:hAnsi="Arial" w:cs="Arial"/>
                <w:sz w:val="20"/>
                <w:szCs w:val="20"/>
              </w:rPr>
              <w:t>smenom dijelu ispita pristupaju studenti koji žele ostvariti bolji rezultat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 od onoga ostvarenoga na kolokviju ili pismenom ispitu. </w:t>
            </w:r>
            <w:r w:rsidR="00014E1E" w:rsidRPr="00E95DD4">
              <w:rPr>
                <w:rFonts w:ascii="Arial" w:hAnsi="Arial" w:cs="Arial"/>
                <w:sz w:val="20"/>
                <w:szCs w:val="20"/>
              </w:rPr>
              <w:t>Termini ispita će biti definirani kalendarom ispita. Ne postoji mogućnost polaganja usmenog ispita umjesto pismenog ispita.</w:t>
            </w:r>
          </w:p>
          <w:p w14:paraId="59BD1BE2" w14:textId="51B7A5E3" w:rsidR="00154AF1" w:rsidRPr="00E95DD4" w:rsidRDefault="00CA2296" w:rsidP="002011AE">
            <w:pPr>
              <w:spacing w:after="0" w:line="240" w:lineRule="auto"/>
              <w:ind w:left="113" w:right="1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sz w:val="20"/>
                <w:szCs w:val="20"/>
              </w:rPr>
              <w:t>Komisijski ispit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014E1E" w:rsidRPr="00E95DD4">
              <w:rPr>
                <w:rFonts w:ascii="Arial" w:hAnsi="Arial" w:cs="Arial"/>
                <w:sz w:val="20"/>
                <w:szCs w:val="20"/>
              </w:rPr>
              <w:t>Komisijski ispit je i pismeni i usmeni. Da bi pristupio usmenom dijelu komisijskog ispita student na pismenom dijelu mora postići barem 30% od ukupnog broja bodova.</w:t>
            </w:r>
          </w:p>
        </w:tc>
      </w:tr>
      <w:tr w:rsidR="00B369AF" w:rsidRPr="00E95DD4" w14:paraId="77CA71EF" w14:textId="77777777" w:rsidTr="002011AE">
        <w:trPr>
          <w:jc w:val="center"/>
        </w:trPr>
        <w:tc>
          <w:tcPr>
            <w:tcW w:w="136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09E2B6" w14:textId="77777777" w:rsidR="00B369AF" w:rsidRPr="00E95DD4" w:rsidRDefault="00B369AF" w:rsidP="004E4AA9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5288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A4B38AF" w14:textId="77777777" w:rsidR="00B369AF" w:rsidRPr="00E95DD4" w:rsidRDefault="00B369AF" w:rsidP="004E4AA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74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2CA5FE0" w14:textId="77777777" w:rsidR="00B369AF" w:rsidRPr="00E95DD4" w:rsidRDefault="00B369AF" w:rsidP="004E4AA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2104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8CCE718" w14:textId="77777777" w:rsidR="00B369AF" w:rsidRPr="00E95DD4" w:rsidRDefault="00B369AF" w:rsidP="004E4AA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2011AE" w:rsidRPr="00E95DD4" w14:paraId="39DB4D59" w14:textId="77777777" w:rsidTr="00141AB5">
        <w:trPr>
          <w:trHeight w:val="75"/>
          <w:jc w:val="center"/>
        </w:trPr>
        <w:tc>
          <w:tcPr>
            <w:tcW w:w="1360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81E572" w14:textId="77777777" w:rsidR="002011AE" w:rsidRPr="00E95DD4" w:rsidRDefault="002011AE" w:rsidP="002011A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88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E4C1791" w14:textId="0963476F" w:rsidR="002011AE" w:rsidRPr="00587C32" w:rsidRDefault="002011AE" w:rsidP="002011AE">
            <w:pPr>
              <w:pStyle w:val="Naslov1"/>
              <w:spacing w:before="120" w:after="120" w:line="240" w:lineRule="auto"/>
              <w:ind w:left="57" w:right="57"/>
              <w:rPr>
                <w:rFonts w:ascii="Arial" w:hAnsi="Arial" w:cs="Arial"/>
                <w:color w:val="auto"/>
                <w:sz w:val="20"/>
                <w:szCs w:val="20"/>
              </w:rPr>
            </w:pPr>
            <w:proofErr w:type="spellStart"/>
            <w:r w:rsidRPr="00630616">
              <w:rPr>
                <w:rFonts w:ascii="Arial" w:hAnsi="Arial" w:cs="Arial"/>
                <w:color w:val="auto"/>
                <w:sz w:val="20"/>
                <w:szCs w:val="20"/>
              </w:rPr>
              <w:t>Dubicka</w:t>
            </w:r>
            <w:proofErr w:type="spellEnd"/>
            <w:r w:rsidRPr="00630616">
              <w:rPr>
                <w:rFonts w:ascii="Arial" w:hAnsi="Arial" w:cs="Arial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630616">
              <w:rPr>
                <w:rFonts w:ascii="Arial" w:hAnsi="Arial" w:cs="Arial"/>
                <w:color w:val="auto"/>
                <w:sz w:val="20"/>
                <w:szCs w:val="20"/>
              </w:rPr>
              <w:t>Iwona</w:t>
            </w:r>
            <w:proofErr w:type="spellEnd"/>
            <w:r w:rsidRPr="00630616">
              <w:rPr>
                <w:rFonts w:ascii="Arial" w:hAnsi="Arial" w:cs="Arial"/>
                <w:color w:val="auto"/>
                <w:sz w:val="20"/>
                <w:szCs w:val="20"/>
              </w:rPr>
              <w:t xml:space="preserve">; </w:t>
            </w:r>
            <w:proofErr w:type="spellStart"/>
            <w:r w:rsidRPr="00630616">
              <w:rPr>
                <w:rFonts w:ascii="Arial" w:hAnsi="Arial" w:cs="Arial"/>
                <w:color w:val="auto"/>
                <w:sz w:val="20"/>
                <w:szCs w:val="20"/>
              </w:rPr>
              <w:t>O'Keeffee</w:t>
            </w:r>
            <w:proofErr w:type="spellEnd"/>
            <w:r w:rsidRPr="00630616">
              <w:rPr>
                <w:rFonts w:ascii="Arial" w:hAnsi="Arial" w:cs="Arial"/>
                <w:color w:val="auto"/>
                <w:sz w:val="20"/>
                <w:szCs w:val="20"/>
              </w:rPr>
              <w:t xml:space="preserve">, Margaret; </w:t>
            </w:r>
            <w:proofErr w:type="spellStart"/>
            <w:r w:rsidRPr="00630616">
              <w:rPr>
                <w:rFonts w:ascii="Arial" w:hAnsi="Arial" w:cs="Arial"/>
                <w:color w:val="auto"/>
                <w:sz w:val="20"/>
                <w:szCs w:val="20"/>
              </w:rPr>
              <w:t>Dignen</w:t>
            </w:r>
            <w:proofErr w:type="spellEnd"/>
            <w:r w:rsidRPr="00630616">
              <w:rPr>
                <w:rFonts w:ascii="Arial" w:hAnsi="Arial" w:cs="Arial"/>
                <w:color w:val="auto"/>
                <w:sz w:val="20"/>
                <w:szCs w:val="20"/>
              </w:rPr>
              <w:t xml:space="preserve">, Bob; </w:t>
            </w:r>
            <w:proofErr w:type="spellStart"/>
            <w:r w:rsidRPr="00630616">
              <w:rPr>
                <w:rFonts w:ascii="Arial" w:hAnsi="Arial" w:cs="Arial"/>
                <w:color w:val="auto"/>
                <w:sz w:val="20"/>
                <w:szCs w:val="20"/>
              </w:rPr>
              <w:t>Hogan</w:t>
            </w:r>
            <w:proofErr w:type="spellEnd"/>
            <w:r w:rsidRPr="00630616">
              <w:rPr>
                <w:rFonts w:ascii="Arial" w:hAnsi="Arial" w:cs="Arial"/>
                <w:color w:val="auto"/>
                <w:sz w:val="20"/>
                <w:szCs w:val="20"/>
              </w:rPr>
              <w:t xml:space="preserve">, Mike; Wright, </w:t>
            </w:r>
            <w:proofErr w:type="spellStart"/>
            <w:r w:rsidRPr="00630616">
              <w:rPr>
                <w:rFonts w:ascii="Arial" w:hAnsi="Arial" w:cs="Arial"/>
                <w:color w:val="auto"/>
                <w:sz w:val="20"/>
                <w:szCs w:val="20"/>
              </w:rPr>
              <w:t>Lizzie</w:t>
            </w:r>
            <w:proofErr w:type="spellEnd"/>
            <w:r w:rsidRPr="00630616">
              <w:rPr>
                <w:rFonts w:ascii="Arial" w:hAnsi="Arial" w:cs="Arial"/>
                <w:color w:val="auto"/>
                <w:sz w:val="20"/>
                <w:szCs w:val="20"/>
              </w:rPr>
              <w:t xml:space="preserve">. 2018. </w:t>
            </w:r>
            <w:r w:rsidRPr="00630616">
              <w:rPr>
                <w:rFonts w:ascii="Arial" w:hAnsi="Arial" w:cs="Arial"/>
                <w:i/>
                <w:color w:val="auto"/>
                <w:sz w:val="20"/>
                <w:szCs w:val="20"/>
              </w:rPr>
              <w:t xml:space="preserve">Business Partner B1+, </w:t>
            </w:r>
            <w:proofErr w:type="spellStart"/>
            <w:r w:rsidRPr="00630616">
              <w:rPr>
                <w:rFonts w:ascii="Arial" w:hAnsi="Arial" w:cs="Arial"/>
                <w:i/>
                <w:color w:val="auto"/>
                <w:sz w:val="20"/>
                <w:szCs w:val="20"/>
              </w:rPr>
              <w:t>Coursebook</w:t>
            </w:r>
            <w:proofErr w:type="spellEnd"/>
            <w:r w:rsidRPr="00630616">
              <w:rPr>
                <w:rFonts w:ascii="Arial" w:hAnsi="Arial" w:cs="Arial"/>
                <w:i/>
                <w:color w:val="auto"/>
                <w:sz w:val="20"/>
                <w:szCs w:val="20"/>
              </w:rPr>
              <w:t xml:space="preserve">. </w:t>
            </w:r>
            <w:r w:rsidRPr="00630616">
              <w:rPr>
                <w:rFonts w:ascii="Arial" w:hAnsi="Arial" w:cs="Arial"/>
                <w:color w:val="auto"/>
                <w:sz w:val="20"/>
                <w:szCs w:val="20"/>
              </w:rPr>
              <w:t xml:space="preserve">Pearson </w:t>
            </w:r>
            <w:proofErr w:type="spellStart"/>
            <w:r w:rsidRPr="00630616">
              <w:rPr>
                <w:rFonts w:ascii="Arial" w:hAnsi="Arial" w:cs="Arial"/>
                <w:color w:val="auto"/>
                <w:sz w:val="20"/>
                <w:szCs w:val="20"/>
              </w:rPr>
              <w:t>Education</w:t>
            </w:r>
            <w:proofErr w:type="spellEnd"/>
            <w:r w:rsidRPr="00630616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630616">
              <w:rPr>
                <w:rFonts w:ascii="Arial" w:hAnsi="Arial" w:cs="Arial"/>
                <w:color w:val="auto"/>
                <w:sz w:val="20"/>
                <w:szCs w:val="20"/>
              </w:rPr>
              <w:t>Limited</w:t>
            </w:r>
            <w:proofErr w:type="spellEnd"/>
            <w:r w:rsidRPr="00630616">
              <w:rPr>
                <w:rFonts w:ascii="Arial" w:hAnsi="Arial" w:cs="Arial"/>
                <w:color w:val="auto"/>
                <w:sz w:val="20"/>
                <w:szCs w:val="20"/>
              </w:rPr>
              <w:t xml:space="preserve">. </w:t>
            </w:r>
            <w:proofErr w:type="spellStart"/>
            <w:r w:rsidRPr="00630616">
              <w:rPr>
                <w:rFonts w:ascii="Arial" w:hAnsi="Arial" w:cs="Arial"/>
                <w:color w:val="auto"/>
                <w:sz w:val="20"/>
                <w:szCs w:val="20"/>
              </w:rPr>
              <w:t>Harlow</w:t>
            </w:r>
            <w:proofErr w:type="spellEnd"/>
            <w:r w:rsidRPr="00630616">
              <w:rPr>
                <w:rFonts w:ascii="Arial" w:hAnsi="Arial" w:cs="Arial"/>
                <w:color w:val="auto"/>
                <w:sz w:val="20"/>
                <w:szCs w:val="20"/>
              </w:rPr>
              <w:t xml:space="preserve">. </w:t>
            </w:r>
          </w:p>
        </w:tc>
        <w:tc>
          <w:tcPr>
            <w:tcW w:w="746" w:type="dxa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30BE4A" w14:textId="35AE37A7" w:rsidR="002011AE" w:rsidRPr="00E95DD4" w:rsidRDefault="002011AE" w:rsidP="002011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4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00E198" w14:textId="77777777" w:rsidR="002011AE" w:rsidRPr="00E95DD4" w:rsidRDefault="002011AE" w:rsidP="002011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2011AE" w:rsidRPr="00E95DD4" w14:paraId="32A2C4C2" w14:textId="77777777" w:rsidTr="00141AB5">
        <w:trPr>
          <w:trHeight w:val="259"/>
          <w:jc w:val="center"/>
        </w:trPr>
        <w:tc>
          <w:tcPr>
            <w:tcW w:w="1360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3333F6" w14:textId="77777777" w:rsidR="002011AE" w:rsidRPr="00E95DD4" w:rsidRDefault="002011AE" w:rsidP="002011A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88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05D3C09" w14:textId="53225D4C" w:rsidR="002011AE" w:rsidRPr="00D04D98" w:rsidRDefault="002011AE" w:rsidP="002011AE">
            <w:pPr>
              <w:tabs>
                <w:tab w:val="left" w:pos="2820"/>
              </w:tabs>
              <w:spacing w:before="120" w:after="120" w:line="240" w:lineRule="auto"/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D04D98">
              <w:rPr>
                <w:rFonts w:ascii="Arial" w:hAnsi="Arial" w:cs="Arial"/>
                <w:sz w:val="20"/>
                <w:szCs w:val="20"/>
              </w:rPr>
              <w:t xml:space="preserve">Radni </w:t>
            </w:r>
            <w:r w:rsidRPr="002011AE">
              <w:rPr>
                <w:rFonts w:ascii="Arial" w:eastAsiaTheme="majorEastAsia" w:hAnsi="Arial" w:cs="Arial"/>
                <w:sz w:val="20"/>
                <w:szCs w:val="20"/>
              </w:rPr>
              <w:t>materijal</w:t>
            </w:r>
            <w:r w:rsidRPr="00D04D98">
              <w:rPr>
                <w:rFonts w:ascii="Arial" w:hAnsi="Arial" w:cs="Arial"/>
                <w:sz w:val="20"/>
                <w:szCs w:val="20"/>
              </w:rPr>
              <w:t xml:space="preserve"> dostupan studentima putem </w:t>
            </w:r>
            <w:proofErr w:type="spellStart"/>
            <w:r w:rsidRPr="00D04D98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D04D98">
              <w:rPr>
                <w:rFonts w:ascii="Arial" w:hAnsi="Arial" w:cs="Arial"/>
                <w:sz w:val="20"/>
                <w:szCs w:val="20"/>
              </w:rPr>
              <w:t>-a.</w:t>
            </w:r>
          </w:p>
        </w:tc>
        <w:tc>
          <w:tcPr>
            <w:tcW w:w="746" w:type="dxa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D4ECAD" w14:textId="7799C6C0" w:rsidR="002011AE" w:rsidRPr="00E95DD4" w:rsidRDefault="002011AE" w:rsidP="002011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83AF7">
              <w:rPr>
                <w:rFonts w:ascii="Arial" w:hAnsi="Arial" w:cs="Arial"/>
                <w:sz w:val="20"/>
                <w:szCs w:val="20"/>
              </w:rPr>
              <w:t>Ø</w:t>
            </w:r>
          </w:p>
        </w:tc>
        <w:tc>
          <w:tcPr>
            <w:tcW w:w="2104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8886A9" w14:textId="5CDFC323" w:rsidR="002011AE" w:rsidRPr="00E95DD4" w:rsidRDefault="002011AE" w:rsidP="002011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000000"/>
                <w:sz w:val="20"/>
                <w:szCs w:val="20"/>
              </w:rPr>
              <w:t>DA</w:t>
            </w:r>
          </w:p>
        </w:tc>
      </w:tr>
      <w:tr w:rsidR="00D81D65" w:rsidRPr="00E95DD4" w14:paraId="1F4F95CB" w14:textId="77777777" w:rsidTr="00A70F51">
        <w:trPr>
          <w:jc w:val="center"/>
        </w:trPr>
        <w:tc>
          <w:tcPr>
            <w:tcW w:w="1360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039911" w14:textId="77777777" w:rsidR="00D81D65" w:rsidRPr="00E95DD4" w:rsidRDefault="00D81D65" w:rsidP="00F22FA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</w:tc>
        <w:tc>
          <w:tcPr>
            <w:tcW w:w="8138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8C88A5" w14:textId="77777777" w:rsidR="00630616" w:rsidRPr="00630616" w:rsidRDefault="00630616" w:rsidP="002011AE">
            <w:pPr>
              <w:numPr>
                <w:ilvl w:val="0"/>
                <w:numId w:val="15"/>
              </w:numPr>
              <w:spacing w:before="120" w:after="0" w:line="240" w:lineRule="auto"/>
              <w:ind w:left="358" w:hanging="301"/>
              <w:rPr>
                <w:lang w:val="en-GB"/>
              </w:rPr>
            </w:pPr>
            <w:r w:rsidRPr="00630616">
              <w:rPr>
                <w:rFonts w:ascii="Arial" w:hAnsi="Arial" w:cs="Arial"/>
                <w:sz w:val="20"/>
                <w:szCs w:val="20"/>
                <w:lang w:val="en-GB"/>
              </w:rPr>
              <w:t xml:space="preserve">Evans, Lynne. 2018. </w:t>
            </w:r>
            <w:r w:rsidRPr="00630616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Business Partner B1+, Workbook</w:t>
            </w:r>
            <w:r w:rsidRPr="00630616">
              <w:rPr>
                <w:rFonts w:ascii="Arial" w:hAnsi="Arial" w:cs="Arial"/>
                <w:sz w:val="20"/>
                <w:szCs w:val="20"/>
                <w:lang w:val="en-GB"/>
              </w:rPr>
              <w:t>. Pearson Education Limited. Harlow.</w:t>
            </w:r>
          </w:p>
          <w:p w14:paraId="7562ECCB" w14:textId="77777777" w:rsidR="00630616" w:rsidRPr="00630616" w:rsidRDefault="00630616" w:rsidP="002011AE">
            <w:pPr>
              <w:numPr>
                <w:ilvl w:val="0"/>
                <w:numId w:val="15"/>
              </w:numPr>
              <w:spacing w:after="0" w:line="240" w:lineRule="auto"/>
              <w:ind w:left="358" w:hanging="301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630616">
              <w:rPr>
                <w:rFonts w:ascii="Arial" w:hAnsi="Arial" w:cs="Arial"/>
                <w:sz w:val="20"/>
                <w:szCs w:val="20"/>
                <w:lang w:val="en-GB"/>
              </w:rPr>
              <w:t>Dubicka</w:t>
            </w:r>
            <w:proofErr w:type="spellEnd"/>
            <w:r w:rsidRPr="00630616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630616">
              <w:rPr>
                <w:rFonts w:ascii="Arial" w:hAnsi="Arial" w:cs="Arial"/>
                <w:sz w:val="20"/>
                <w:szCs w:val="20"/>
                <w:lang w:val="en-GB"/>
              </w:rPr>
              <w:t>Iwonna</w:t>
            </w:r>
            <w:proofErr w:type="spellEnd"/>
            <w:r w:rsidRPr="00630616">
              <w:rPr>
                <w:rFonts w:ascii="Arial" w:hAnsi="Arial" w:cs="Arial"/>
                <w:sz w:val="20"/>
                <w:szCs w:val="20"/>
                <w:lang w:val="en-GB"/>
              </w:rPr>
              <w:t xml:space="preserve">; Rosenberg, Marjorie; </w:t>
            </w:r>
            <w:proofErr w:type="spellStart"/>
            <w:r w:rsidRPr="00630616">
              <w:rPr>
                <w:rFonts w:ascii="Arial" w:hAnsi="Arial" w:cs="Arial"/>
                <w:sz w:val="20"/>
                <w:szCs w:val="20"/>
              </w:rPr>
              <w:t>Dignen</w:t>
            </w:r>
            <w:proofErr w:type="spellEnd"/>
            <w:r w:rsidRPr="00630616">
              <w:rPr>
                <w:rFonts w:ascii="Arial" w:hAnsi="Arial" w:cs="Arial"/>
                <w:sz w:val="20"/>
                <w:szCs w:val="20"/>
              </w:rPr>
              <w:t xml:space="preserve">, Bob; </w:t>
            </w:r>
            <w:proofErr w:type="spellStart"/>
            <w:r w:rsidRPr="00630616">
              <w:rPr>
                <w:rFonts w:ascii="Arial" w:hAnsi="Arial" w:cs="Arial"/>
                <w:sz w:val="20"/>
                <w:szCs w:val="20"/>
              </w:rPr>
              <w:t>Hogan</w:t>
            </w:r>
            <w:proofErr w:type="spellEnd"/>
            <w:r w:rsidRPr="00630616">
              <w:rPr>
                <w:rFonts w:ascii="Arial" w:hAnsi="Arial" w:cs="Arial"/>
                <w:sz w:val="20"/>
                <w:szCs w:val="20"/>
              </w:rPr>
              <w:t xml:space="preserve">, Mike; Wright, </w:t>
            </w:r>
            <w:proofErr w:type="spellStart"/>
            <w:r w:rsidRPr="00630616">
              <w:rPr>
                <w:rFonts w:ascii="Arial" w:hAnsi="Arial" w:cs="Arial"/>
                <w:sz w:val="20"/>
                <w:szCs w:val="20"/>
              </w:rPr>
              <w:t>Lizzie</w:t>
            </w:r>
            <w:proofErr w:type="spellEnd"/>
            <w:r w:rsidRPr="00630616">
              <w:rPr>
                <w:rFonts w:ascii="Arial" w:hAnsi="Arial" w:cs="Arial"/>
                <w:sz w:val="20"/>
                <w:szCs w:val="20"/>
                <w:lang w:val="en-GB"/>
              </w:rPr>
              <w:t xml:space="preserve">. 2018. </w:t>
            </w:r>
            <w:r w:rsidRPr="00630616">
              <w:rPr>
                <w:rFonts w:ascii="Arial" w:hAnsi="Arial" w:cs="Arial"/>
                <w:i/>
                <w:sz w:val="20"/>
                <w:szCs w:val="20"/>
                <w:lang w:val="en-GB"/>
              </w:rPr>
              <w:t>Business Partner, B2, Coursebook</w:t>
            </w:r>
            <w:r w:rsidRPr="00630616">
              <w:rPr>
                <w:rFonts w:ascii="Arial" w:hAnsi="Arial" w:cs="Arial"/>
                <w:sz w:val="20"/>
                <w:szCs w:val="20"/>
                <w:lang w:val="en-GB"/>
              </w:rPr>
              <w:t xml:space="preserve">. Pearson Education Limited. Harlow. </w:t>
            </w:r>
          </w:p>
          <w:p w14:paraId="6F231331" w14:textId="77777777" w:rsidR="00630616" w:rsidRPr="00630616" w:rsidRDefault="00630616" w:rsidP="002011AE">
            <w:pPr>
              <w:numPr>
                <w:ilvl w:val="0"/>
                <w:numId w:val="15"/>
              </w:numPr>
              <w:spacing w:after="0" w:line="240" w:lineRule="auto"/>
              <w:ind w:left="358" w:hanging="301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630616">
              <w:rPr>
                <w:rFonts w:ascii="Arial" w:hAnsi="Arial" w:cs="Arial"/>
                <w:sz w:val="20"/>
                <w:szCs w:val="20"/>
                <w:lang w:val="en-GB"/>
              </w:rPr>
              <w:t>Dubicka</w:t>
            </w:r>
            <w:proofErr w:type="spellEnd"/>
            <w:r w:rsidRPr="00630616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630616">
              <w:rPr>
                <w:rFonts w:ascii="Arial" w:hAnsi="Arial" w:cs="Arial"/>
                <w:sz w:val="20"/>
                <w:szCs w:val="20"/>
                <w:lang w:val="en-GB"/>
              </w:rPr>
              <w:t>Iwonna</w:t>
            </w:r>
            <w:proofErr w:type="spellEnd"/>
            <w:r w:rsidRPr="00630616">
              <w:rPr>
                <w:rFonts w:ascii="Arial" w:hAnsi="Arial" w:cs="Arial"/>
                <w:sz w:val="20"/>
                <w:szCs w:val="20"/>
                <w:lang w:val="en-GB"/>
              </w:rPr>
              <w:t xml:space="preserve">; Lansford, Lewis. 2018. </w:t>
            </w:r>
            <w:r w:rsidRPr="00630616">
              <w:rPr>
                <w:rFonts w:ascii="Arial" w:hAnsi="Arial" w:cs="Arial"/>
                <w:i/>
                <w:sz w:val="20"/>
                <w:szCs w:val="20"/>
                <w:lang w:val="en-GB"/>
              </w:rPr>
              <w:t>Business Partner, B2, Workbook</w:t>
            </w:r>
            <w:r w:rsidRPr="00630616">
              <w:rPr>
                <w:rFonts w:ascii="Arial" w:hAnsi="Arial" w:cs="Arial"/>
                <w:sz w:val="20"/>
                <w:szCs w:val="20"/>
                <w:lang w:val="en-GB"/>
              </w:rPr>
              <w:t xml:space="preserve">. Pearson Education Limited. Harlow. </w:t>
            </w:r>
          </w:p>
          <w:p w14:paraId="2FA42AEC" w14:textId="77777777" w:rsidR="00630616" w:rsidRPr="00630616" w:rsidRDefault="00630616" w:rsidP="002011AE">
            <w:pPr>
              <w:pStyle w:val="Odlomakpopisa"/>
              <w:numPr>
                <w:ilvl w:val="0"/>
                <w:numId w:val="15"/>
              </w:numPr>
              <w:tabs>
                <w:tab w:val="left" w:pos="2820"/>
              </w:tabs>
              <w:spacing w:after="0" w:line="240" w:lineRule="auto"/>
              <w:ind w:left="358" w:hanging="301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30616">
              <w:rPr>
                <w:rFonts w:ascii="Arial" w:hAnsi="Arial" w:cs="Arial"/>
                <w:sz w:val="20"/>
                <w:szCs w:val="20"/>
              </w:rPr>
              <w:t>Cotton</w:t>
            </w:r>
            <w:proofErr w:type="spellEnd"/>
            <w:r w:rsidRPr="0063061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30616">
              <w:rPr>
                <w:rFonts w:ascii="Arial" w:hAnsi="Arial" w:cs="Arial"/>
                <w:sz w:val="20"/>
                <w:szCs w:val="20"/>
              </w:rPr>
              <w:t>Dotton</w:t>
            </w:r>
            <w:proofErr w:type="spellEnd"/>
            <w:r w:rsidRPr="00630616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630616">
              <w:rPr>
                <w:rFonts w:ascii="Arial" w:hAnsi="Arial" w:cs="Arial"/>
                <w:sz w:val="20"/>
                <w:szCs w:val="20"/>
              </w:rPr>
              <w:t>Falvey</w:t>
            </w:r>
            <w:proofErr w:type="spellEnd"/>
            <w:r w:rsidRPr="00630616">
              <w:rPr>
                <w:rFonts w:ascii="Arial" w:hAnsi="Arial" w:cs="Arial"/>
                <w:sz w:val="20"/>
                <w:szCs w:val="20"/>
              </w:rPr>
              <w:t xml:space="preserve">, David; Kent, Simon. 2010. </w:t>
            </w:r>
            <w:r w:rsidRPr="00630616">
              <w:rPr>
                <w:rFonts w:ascii="Arial" w:hAnsi="Arial" w:cs="Arial"/>
                <w:i/>
                <w:sz w:val="20"/>
                <w:szCs w:val="20"/>
              </w:rPr>
              <w:t xml:space="preserve">Market Leader: </w:t>
            </w:r>
            <w:proofErr w:type="spellStart"/>
            <w:r w:rsidRPr="00630616">
              <w:rPr>
                <w:rFonts w:ascii="Arial" w:hAnsi="Arial" w:cs="Arial"/>
                <w:i/>
                <w:sz w:val="20"/>
                <w:szCs w:val="20"/>
              </w:rPr>
              <w:t>Intermediate</w:t>
            </w:r>
            <w:proofErr w:type="spellEnd"/>
            <w:r w:rsidRPr="00630616">
              <w:rPr>
                <w:rFonts w:ascii="Arial" w:hAnsi="Arial" w:cs="Arial"/>
                <w:i/>
                <w:sz w:val="20"/>
                <w:szCs w:val="20"/>
              </w:rPr>
              <w:t xml:space="preserve">, 3rd </w:t>
            </w:r>
            <w:proofErr w:type="spellStart"/>
            <w:r w:rsidRPr="00630616">
              <w:rPr>
                <w:rFonts w:ascii="Arial" w:hAnsi="Arial" w:cs="Arial"/>
                <w:i/>
                <w:sz w:val="20"/>
                <w:szCs w:val="20"/>
              </w:rPr>
              <w:t>edition</w:t>
            </w:r>
            <w:proofErr w:type="spellEnd"/>
            <w:r w:rsidRPr="00630616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proofErr w:type="spellStart"/>
            <w:r w:rsidRPr="00630616">
              <w:rPr>
                <w:rFonts w:ascii="Arial" w:hAnsi="Arial" w:cs="Arial"/>
                <w:i/>
                <w:sz w:val="20"/>
                <w:szCs w:val="20"/>
              </w:rPr>
              <w:t>Course</w:t>
            </w:r>
            <w:proofErr w:type="spellEnd"/>
            <w:r w:rsidRPr="00630616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630616">
              <w:rPr>
                <w:rFonts w:ascii="Arial" w:hAnsi="Arial" w:cs="Arial"/>
                <w:i/>
                <w:sz w:val="20"/>
                <w:szCs w:val="20"/>
              </w:rPr>
              <w:t>Book</w:t>
            </w:r>
            <w:proofErr w:type="spellEnd"/>
            <w:r w:rsidRPr="00630616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630616">
              <w:rPr>
                <w:rFonts w:ascii="Arial" w:hAnsi="Arial" w:cs="Arial"/>
                <w:sz w:val="20"/>
                <w:szCs w:val="20"/>
                <w:lang w:val="en-GB"/>
              </w:rPr>
              <w:t>Pearson Education Limited</w:t>
            </w:r>
            <w:r w:rsidRPr="00630616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630616">
              <w:rPr>
                <w:rFonts w:ascii="Arial" w:hAnsi="Arial" w:cs="Arial"/>
                <w:sz w:val="20"/>
                <w:szCs w:val="20"/>
              </w:rPr>
              <w:t>Harlow</w:t>
            </w:r>
            <w:proofErr w:type="spellEnd"/>
            <w:r w:rsidRPr="00630616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80F7DC5" w14:textId="77777777" w:rsidR="00630616" w:rsidRPr="00630616" w:rsidRDefault="00630616" w:rsidP="002011AE">
            <w:pPr>
              <w:pStyle w:val="Odlomakpopisa"/>
              <w:numPr>
                <w:ilvl w:val="0"/>
                <w:numId w:val="15"/>
              </w:numPr>
              <w:tabs>
                <w:tab w:val="left" w:pos="2820"/>
              </w:tabs>
              <w:spacing w:after="0" w:line="240" w:lineRule="auto"/>
              <w:ind w:left="358" w:hanging="301"/>
              <w:rPr>
                <w:rFonts w:ascii="Arial" w:hAnsi="Arial" w:cs="Arial"/>
                <w:sz w:val="20"/>
                <w:szCs w:val="20"/>
              </w:rPr>
            </w:pPr>
            <w:r w:rsidRPr="00630616">
              <w:rPr>
                <w:rFonts w:ascii="Arial" w:hAnsi="Arial" w:cs="Arial"/>
                <w:sz w:val="20"/>
                <w:szCs w:val="20"/>
              </w:rPr>
              <w:t xml:space="preserve">Rogers, John. 2010. </w:t>
            </w:r>
            <w:r w:rsidRPr="00630616">
              <w:rPr>
                <w:rFonts w:ascii="Arial" w:hAnsi="Arial" w:cs="Arial"/>
                <w:i/>
                <w:sz w:val="20"/>
                <w:szCs w:val="20"/>
              </w:rPr>
              <w:t xml:space="preserve">Market leader: </w:t>
            </w:r>
            <w:proofErr w:type="spellStart"/>
            <w:r w:rsidRPr="00630616">
              <w:rPr>
                <w:rFonts w:ascii="Arial" w:hAnsi="Arial" w:cs="Arial"/>
                <w:i/>
                <w:sz w:val="20"/>
                <w:szCs w:val="20"/>
              </w:rPr>
              <w:t>Intermediate</w:t>
            </w:r>
            <w:proofErr w:type="spellEnd"/>
            <w:r w:rsidRPr="00630616">
              <w:rPr>
                <w:rFonts w:ascii="Arial" w:hAnsi="Arial" w:cs="Arial"/>
                <w:i/>
                <w:sz w:val="20"/>
                <w:szCs w:val="20"/>
              </w:rPr>
              <w:t xml:space="preserve">, 3rd </w:t>
            </w:r>
            <w:proofErr w:type="spellStart"/>
            <w:r w:rsidRPr="00630616">
              <w:rPr>
                <w:rFonts w:ascii="Arial" w:hAnsi="Arial" w:cs="Arial"/>
                <w:i/>
                <w:sz w:val="20"/>
                <w:szCs w:val="20"/>
              </w:rPr>
              <w:t>edition</w:t>
            </w:r>
            <w:proofErr w:type="spellEnd"/>
            <w:r w:rsidRPr="00630616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proofErr w:type="spellStart"/>
            <w:r w:rsidRPr="00630616">
              <w:rPr>
                <w:rFonts w:ascii="Arial" w:hAnsi="Arial" w:cs="Arial"/>
                <w:i/>
                <w:sz w:val="20"/>
                <w:szCs w:val="20"/>
              </w:rPr>
              <w:t>Practice</w:t>
            </w:r>
            <w:proofErr w:type="spellEnd"/>
            <w:r w:rsidRPr="00630616">
              <w:rPr>
                <w:rFonts w:ascii="Arial" w:hAnsi="Arial" w:cs="Arial"/>
                <w:i/>
                <w:sz w:val="20"/>
                <w:szCs w:val="20"/>
              </w:rPr>
              <w:t xml:space="preserve"> File</w:t>
            </w:r>
            <w:r w:rsidRPr="00630616">
              <w:rPr>
                <w:rFonts w:ascii="Arial" w:hAnsi="Arial" w:cs="Arial"/>
                <w:sz w:val="20"/>
                <w:szCs w:val="20"/>
              </w:rPr>
              <w:t xml:space="preserve">. Pearson </w:t>
            </w:r>
            <w:r w:rsidRPr="00630616">
              <w:rPr>
                <w:rFonts w:ascii="Arial" w:hAnsi="Arial" w:cs="Arial"/>
                <w:sz w:val="20"/>
                <w:szCs w:val="20"/>
                <w:lang w:val="en-GB"/>
              </w:rPr>
              <w:t>Education Limited</w:t>
            </w:r>
            <w:r w:rsidRPr="00630616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630616">
              <w:rPr>
                <w:rFonts w:ascii="Arial" w:hAnsi="Arial" w:cs="Arial"/>
                <w:sz w:val="20"/>
                <w:szCs w:val="20"/>
              </w:rPr>
              <w:t>Harlow</w:t>
            </w:r>
            <w:proofErr w:type="spellEnd"/>
            <w:r w:rsidRPr="00630616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558C6D6" w14:textId="77777777" w:rsidR="00630616" w:rsidRPr="00630616" w:rsidRDefault="00630616" w:rsidP="002011AE">
            <w:pPr>
              <w:pStyle w:val="Odlomakpopisa"/>
              <w:numPr>
                <w:ilvl w:val="0"/>
                <w:numId w:val="15"/>
              </w:numPr>
              <w:tabs>
                <w:tab w:val="left" w:pos="2820"/>
              </w:tabs>
              <w:spacing w:after="0" w:line="240" w:lineRule="auto"/>
              <w:ind w:left="358" w:hanging="301"/>
              <w:rPr>
                <w:rFonts w:ascii="Arial" w:hAnsi="Arial" w:cs="Arial"/>
                <w:sz w:val="20"/>
                <w:szCs w:val="20"/>
              </w:rPr>
            </w:pPr>
            <w:r w:rsidRPr="00630616">
              <w:rPr>
                <w:rFonts w:ascii="Arial" w:hAnsi="Arial" w:cs="Arial"/>
                <w:sz w:val="20"/>
                <w:szCs w:val="20"/>
              </w:rPr>
              <w:t xml:space="preserve">Bujas, Željko. 2011. </w:t>
            </w:r>
            <w:r w:rsidRPr="00630616">
              <w:rPr>
                <w:rFonts w:ascii="Arial" w:hAnsi="Arial" w:cs="Arial"/>
                <w:i/>
                <w:iCs/>
                <w:sz w:val="20"/>
                <w:szCs w:val="20"/>
              </w:rPr>
              <w:t>Veliki hrvatsko-engleski rječnik</w:t>
            </w:r>
            <w:r w:rsidRPr="00630616">
              <w:rPr>
                <w:rFonts w:ascii="Arial" w:hAnsi="Arial" w:cs="Arial"/>
                <w:sz w:val="20"/>
                <w:szCs w:val="20"/>
              </w:rPr>
              <w:t xml:space="preserve">. Globus. Zagreb. </w:t>
            </w:r>
          </w:p>
          <w:p w14:paraId="09D0B22C" w14:textId="77777777" w:rsidR="00630616" w:rsidRPr="00630616" w:rsidRDefault="00630616" w:rsidP="002011AE">
            <w:pPr>
              <w:pStyle w:val="Odlomakpopisa"/>
              <w:numPr>
                <w:ilvl w:val="0"/>
                <w:numId w:val="15"/>
              </w:numPr>
              <w:tabs>
                <w:tab w:val="left" w:pos="2820"/>
              </w:tabs>
              <w:spacing w:after="0" w:line="240" w:lineRule="auto"/>
              <w:ind w:left="358" w:hanging="301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30616">
              <w:rPr>
                <w:rFonts w:ascii="Arial" w:hAnsi="Arial" w:cs="Arial"/>
                <w:sz w:val="20"/>
                <w:szCs w:val="20"/>
              </w:rPr>
              <w:t>Špiljak</w:t>
            </w:r>
            <w:proofErr w:type="spellEnd"/>
            <w:r w:rsidRPr="00630616">
              <w:rPr>
                <w:rFonts w:ascii="Arial" w:hAnsi="Arial" w:cs="Arial"/>
                <w:sz w:val="20"/>
                <w:szCs w:val="20"/>
              </w:rPr>
              <w:t>, Vesna. (</w:t>
            </w:r>
            <w:proofErr w:type="spellStart"/>
            <w:r w:rsidRPr="00630616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630616">
              <w:rPr>
                <w:rFonts w:ascii="Arial" w:hAnsi="Arial" w:cs="Arial"/>
                <w:sz w:val="20"/>
                <w:szCs w:val="20"/>
              </w:rPr>
              <w:t xml:space="preserve">.) 2000. </w:t>
            </w:r>
            <w:r w:rsidRPr="00630616">
              <w:rPr>
                <w:rFonts w:ascii="Arial" w:hAnsi="Arial" w:cs="Arial"/>
                <w:i/>
                <w:sz w:val="20"/>
                <w:szCs w:val="20"/>
              </w:rPr>
              <w:t>Englesko-hrvatski poslovni rječnik</w:t>
            </w:r>
            <w:r w:rsidRPr="00630616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630616">
              <w:rPr>
                <w:rFonts w:ascii="Arial" w:hAnsi="Arial" w:cs="Arial"/>
                <w:sz w:val="20"/>
                <w:szCs w:val="20"/>
              </w:rPr>
              <w:t>Masmedia</w:t>
            </w:r>
            <w:proofErr w:type="spellEnd"/>
            <w:r w:rsidRPr="00630616">
              <w:rPr>
                <w:rFonts w:ascii="Arial" w:hAnsi="Arial" w:cs="Arial"/>
                <w:sz w:val="20"/>
                <w:szCs w:val="20"/>
              </w:rPr>
              <w:t>. Zagreb.</w:t>
            </w:r>
          </w:p>
          <w:p w14:paraId="264FFED4" w14:textId="77777777" w:rsidR="00630616" w:rsidRPr="00630616" w:rsidRDefault="00630616" w:rsidP="002011AE">
            <w:pPr>
              <w:pStyle w:val="Odlomakpopisa"/>
              <w:numPr>
                <w:ilvl w:val="0"/>
                <w:numId w:val="15"/>
              </w:numPr>
              <w:tabs>
                <w:tab w:val="left" w:pos="2820"/>
              </w:tabs>
              <w:spacing w:after="0" w:line="240" w:lineRule="auto"/>
              <w:ind w:left="358" w:hanging="301"/>
              <w:rPr>
                <w:rStyle w:val="citati"/>
                <w:rFonts w:ascii="Arial" w:hAnsi="Arial" w:cs="Arial"/>
                <w:sz w:val="20"/>
                <w:szCs w:val="20"/>
              </w:rPr>
            </w:pPr>
            <w:r w:rsidRPr="00630616">
              <w:rPr>
                <w:rStyle w:val="citati"/>
                <w:rFonts w:ascii="Arial" w:hAnsi="Arial" w:cs="Arial"/>
                <w:sz w:val="20"/>
                <w:szCs w:val="20"/>
              </w:rPr>
              <w:lastRenderedPageBreak/>
              <w:t xml:space="preserve">Cambridge University Press. 2023. </w:t>
            </w:r>
            <w:r w:rsidRPr="00630616">
              <w:rPr>
                <w:rStyle w:val="Istaknuto"/>
                <w:rFonts w:ascii="Arial" w:hAnsi="Arial" w:cs="Arial"/>
                <w:sz w:val="20"/>
                <w:szCs w:val="20"/>
              </w:rPr>
              <w:t xml:space="preserve">Cambridge </w:t>
            </w:r>
            <w:r w:rsidRPr="00630616">
              <w:rPr>
                <w:rFonts w:ascii="Arial" w:hAnsi="Arial" w:cs="Arial"/>
                <w:i/>
                <w:sz w:val="20"/>
                <w:szCs w:val="20"/>
                <w:lang w:val="en-GB"/>
              </w:rPr>
              <w:t>Dictionary</w:t>
            </w:r>
            <w:r w:rsidRPr="00630616">
              <w:rPr>
                <w:rStyle w:val="citati"/>
                <w:rFonts w:ascii="Arial" w:hAnsi="Arial" w:cs="Arial"/>
                <w:sz w:val="20"/>
                <w:szCs w:val="20"/>
              </w:rPr>
              <w:t>. https://dictionary.cambridge.org/</w:t>
            </w:r>
          </w:p>
          <w:p w14:paraId="65EFD15F" w14:textId="77777777" w:rsidR="00630616" w:rsidRPr="00630616" w:rsidRDefault="00630616" w:rsidP="002011AE">
            <w:pPr>
              <w:numPr>
                <w:ilvl w:val="0"/>
                <w:numId w:val="15"/>
              </w:numPr>
              <w:spacing w:after="0" w:line="240" w:lineRule="auto"/>
              <w:ind w:left="358" w:hanging="30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0616">
              <w:rPr>
                <w:rFonts w:ascii="Arial" w:hAnsi="Arial" w:cs="Arial"/>
                <w:sz w:val="20"/>
                <w:szCs w:val="20"/>
                <w:lang w:val="en-GB"/>
              </w:rPr>
              <w:t xml:space="preserve">Pearson Longman. 2023. </w:t>
            </w:r>
            <w:r w:rsidRPr="00630616">
              <w:rPr>
                <w:rFonts w:ascii="Arial" w:hAnsi="Arial" w:cs="Arial"/>
                <w:i/>
                <w:sz w:val="20"/>
                <w:szCs w:val="20"/>
                <w:lang w:val="en-GB"/>
              </w:rPr>
              <w:t>Longman Business Dictionary</w:t>
            </w:r>
            <w:r w:rsidRPr="00630616">
              <w:rPr>
                <w:rFonts w:ascii="Arial" w:hAnsi="Arial" w:cs="Arial"/>
                <w:sz w:val="20"/>
                <w:szCs w:val="20"/>
                <w:lang w:val="en-GB"/>
              </w:rPr>
              <w:t xml:space="preserve">. https://www.ldoceonline.com/. </w:t>
            </w:r>
          </w:p>
          <w:p w14:paraId="335D59ED" w14:textId="28B6EC87" w:rsidR="00C505F6" w:rsidRPr="00630616" w:rsidRDefault="00630616" w:rsidP="002011AE">
            <w:pPr>
              <w:pStyle w:val="Odlomakpopisa"/>
              <w:numPr>
                <w:ilvl w:val="0"/>
                <w:numId w:val="15"/>
              </w:numPr>
              <w:tabs>
                <w:tab w:val="left" w:pos="2820"/>
              </w:tabs>
              <w:spacing w:after="120" w:line="240" w:lineRule="auto"/>
              <w:ind w:left="358" w:hanging="301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630616">
              <w:rPr>
                <w:rStyle w:val="citati"/>
                <w:rFonts w:ascii="Arial" w:hAnsi="Arial" w:cs="Arial"/>
                <w:sz w:val="20"/>
                <w:szCs w:val="20"/>
              </w:rPr>
              <w:t xml:space="preserve">Oxford University Press. 2023. </w:t>
            </w:r>
            <w:r w:rsidRPr="00630616">
              <w:rPr>
                <w:rStyle w:val="Istaknuto"/>
                <w:rFonts w:ascii="Arial" w:hAnsi="Arial" w:cs="Arial"/>
                <w:sz w:val="20"/>
                <w:szCs w:val="20"/>
              </w:rPr>
              <w:t xml:space="preserve">Oxford </w:t>
            </w:r>
            <w:r w:rsidRPr="00630616">
              <w:rPr>
                <w:rFonts w:ascii="Arial" w:hAnsi="Arial" w:cs="Arial"/>
                <w:i/>
                <w:sz w:val="20"/>
                <w:szCs w:val="20"/>
                <w:lang w:val="en-GB"/>
              </w:rPr>
              <w:t>Dictionary</w:t>
            </w:r>
            <w:r w:rsidRPr="00630616">
              <w:rPr>
                <w:rStyle w:val="citati"/>
                <w:rFonts w:ascii="Arial" w:hAnsi="Arial" w:cs="Arial"/>
                <w:sz w:val="20"/>
                <w:szCs w:val="20"/>
              </w:rPr>
              <w:t>. https://www.oxfordlearnersdictionaries.com.</w:t>
            </w:r>
            <w:r w:rsidRPr="0063061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D81D65" w:rsidRPr="00E95DD4" w14:paraId="76C2976C" w14:textId="77777777" w:rsidTr="007E58B5">
        <w:trPr>
          <w:jc w:val="center"/>
        </w:trPr>
        <w:tc>
          <w:tcPr>
            <w:tcW w:w="1360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325C2B" w14:textId="77777777" w:rsidR="00D81D65" w:rsidRPr="00E95DD4" w:rsidRDefault="00D81D65" w:rsidP="004E4AA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813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06CC23" w14:textId="77777777" w:rsidR="007E59C8" w:rsidRPr="00E95DD4" w:rsidRDefault="007E59C8" w:rsidP="002011AE">
            <w:pPr>
              <w:numPr>
                <w:ilvl w:val="0"/>
                <w:numId w:val="4"/>
              </w:numPr>
              <w:tabs>
                <w:tab w:val="clear" w:pos="720"/>
                <w:tab w:val="num" w:pos="411"/>
              </w:tabs>
              <w:spacing w:before="120" w:after="0" w:line="240" w:lineRule="auto"/>
              <w:ind w:left="414" w:right="57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95DD4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2DD257D9" w14:textId="6434DCBA" w:rsidR="007E59C8" w:rsidRPr="00E95DD4" w:rsidRDefault="007E59C8" w:rsidP="002011AE">
            <w:pPr>
              <w:numPr>
                <w:ilvl w:val="0"/>
                <w:numId w:val="4"/>
              </w:numPr>
              <w:tabs>
                <w:tab w:val="clear" w:pos="720"/>
                <w:tab w:val="num" w:pos="411"/>
              </w:tabs>
              <w:spacing w:after="0" w:line="240" w:lineRule="auto"/>
              <w:ind w:left="414" w:right="57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95DD4">
              <w:rPr>
                <w:rFonts w:ascii="Arial" w:hAnsi="Arial" w:cs="Arial"/>
                <w:bCs/>
                <w:sz w:val="20"/>
                <w:szCs w:val="20"/>
              </w:rPr>
              <w:t>Nadzor izvođenja nastave (</w:t>
            </w:r>
            <w:r w:rsidR="00D04D98" w:rsidRPr="006D4D72">
              <w:rPr>
                <w:rFonts w:ascii="Arial" w:hAnsi="Arial" w:cs="Arial"/>
                <w:bCs/>
                <w:sz w:val="20"/>
                <w:szCs w:val="20"/>
              </w:rPr>
              <w:t>Prodekan za nastavu</w:t>
            </w:r>
            <w:r w:rsidR="00D04D9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D04D98">
              <w:rPr>
                <w:rFonts w:ascii="Arial" w:hAnsi="Arial" w:cs="Arial"/>
                <w:bCs/>
                <w:color w:val="FF0000"/>
                <w:sz w:val="20"/>
                <w:szCs w:val="20"/>
              </w:rPr>
              <w:t>i studentska pitanja</w:t>
            </w:r>
            <w:r w:rsidRPr="00E95DD4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  <w:p w14:paraId="7980E058" w14:textId="02FC43BB" w:rsidR="007E59C8" w:rsidRPr="00E95DD4" w:rsidRDefault="007E59C8" w:rsidP="002011AE">
            <w:pPr>
              <w:numPr>
                <w:ilvl w:val="0"/>
                <w:numId w:val="4"/>
              </w:numPr>
              <w:tabs>
                <w:tab w:val="clear" w:pos="720"/>
                <w:tab w:val="num" w:pos="411"/>
              </w:tabs>
              <w:spacing w:after="0" w:line="240" w:lineRule="auto"/>
              <w:ind w:left="414" w:right="57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95DD4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</w:t>
            </w:r>
            <w:r w:rsidR="00D04D98" w:rsidRPr="006D4D72">
              <w:rPr>
                <w:rFonts w:ascii="Arial" w:hAnsi="Arial" w:cs="Arial"/>
                <w:bCs/>
                <w:sz w:val="20"/>
                <w:szCs w:val="20"/>
              </w:rPr>
              <w:t>Prodekan za nastavu</w:t>
            </w:r>
            <w:r w:rsidR="00D04D9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D04D98">
              <w:rPr>
                <w:rFonts w:ascii="Arial" w:hAnsi="Arial" w:cs="Arial"/>
                <w:bCs/>
                <w:color w:val="FF0000"/>
                <w:sz w:val="20"/>
                <w:szCs w:val="20"/>
              </w:rPr>
              <w:t>i studentska pitanja</w:t>
            </w:r>
            <w:r w:rsidRPr="00E95DD4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  <w:p w14:paraId="602B78DE" w14:textId="77777777" w:rsidR="007E59C8" w:rsidRPr="00E95DD4" w:rsidRDefault="007E59C8" w:rsidP="002011AE">
            <w:pPr>
              <w:numPr>
                <w:ilvl w:val="0"/>
                <w:numId w:val="4"/>
              </w:numPr>
              <w:tabs>
                <w:tab w:val="clear" w:pos="720"/>
                <w:tab w:val="num" w:pos="411"/>
              </w:tabs>
              <w:spacing w:after="0" w:line="240" w:lineRule="auto"/>
              <w:ind w:left="414" w:right="57" w:hanging="357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95DD4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7EC8C1E0" w14:textId="413F2860" w:rsidR="00D81D65" w:rsidRPr="00E95DD4" w:rsidRDefault="007E59C8" w:rsidP="002011AE">
            <w:pPr>
              <w:numPr>
                <w:ilvl w:val="0"/>
                <w:numId w:val="4"/>
              </w:numPr>
              <w:tabs>
                <w:tab w:val="clear" w:pos="720"/>
                <w:tab w:val="num" w:pos="411"/>
              </w:tabs>
              <w:spacing w:after="120" w:line="240" w:lineRule="auto"/>
              <w:ind w:left="414" w:right="57" w:hanging="357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95DD4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</w:t>
            </w:r>
            <w:r w:rsidR="00D04D98" w:rsidRPr="006D4D72">
              <w:rPr>
                <w:rFonts w:ascii="Arial" w:hAnsi="Arial" w:cs="Arial"/>
                <w:bCs/>
                <w:sz w:val="20"/>
                <w:szCs w:val="20"/>
              </w:rPr>
              <w:t>Prodekan za nastavu</w:t>
            </w:r>
            <w:r w:rsidR="00D04D9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D04D98">
              <w:rPr>
                <w:rFonts w:ascii="Arial" w:hAnsi="Arial" w:cs="Arial"/>
                <w:bCs/>
                <w:color w:val="FF0000"/>
                <w:sz w:val="20"/>
                <w:szCs w:val="20"/>
              </w:rPr>
              <w:t>i studentska pitanja</w:t>
            </w:r>
            <w:r w:rsidRPr="00E95DD4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</w:tr>
      <w:tr w:rsidR="00D81D65" w:rsidRPr="00E95DD4" w14:paraId="75CD297C" w14:textId="77777777" w:rsidTr="002011AE">
        <w:trPr>
          <w:jc w:val="center"/>
        </w:trPr>
        <w:tc>
          <w:tcPr>
            <w:tcW w:w="1360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37FD8D" w14:textId="77777777" w:rsidR="00D81D65" w:rsidRPr="00E95DD4" w:rsidRDefault="00D81D65" w:rsidP="004E4AA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DD4">
              <w:rPr>
                <w:rFonts w:ascii="Arial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8138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06D2AD" w14:textId="77777777" w:rsidR="00D81D65" w:rsidRPr="00E95DD4" w:rsidRDefault="007E59C8" w:rsidP="00252926">
            <w:pPr>
              <w:numPr>
                <w:ilvl w:val="0"/>
                <w:numId w:val="4"/>
              </w:numPr>
              <w:tabs>
                <w:tab w:val="clear" w:pos="720"/>
                <w:tab w:val="num" w:pos="411"/>
              </w:tabs>
              <w:spacing w:before="120" w:after="120" w:line="240" w:lineRule="auto"/>
              <w:ind w:left="4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95DD4">
              <w:rPr>
                <w:rFonts w:ascii="Arial" w:hAnsi="Arial" w:cs="Arial"/>
                <w:bCs/>
                <w:sz w:val="20"/>
                <w:szCs w:val="20"/>
              </w:rPr>
              <w:t>Nastava se izvodi na engleskom jeziku.</w:t>
            </w:r>
          </w:p>
        </w:tc>
      </w:tr>
    </w:tbl>
    <w:p w14:paraId="5ABD76CD" w14:textId="77777777" w:rsidR="006334CF" w:rsidRPr="00E95DD4" w:rsidRDefault="006334CF">
      <w:pPr>
        <w:rPr>
          <w:rFonts w:ascii="Arial" w:hAnsi="Arial" w:cs="Arial"/>
          <w:sz w:val="20"/>
          <w:szCs w:val="20"/>
        </w:rPr>
      </w:pPr>
    </w:p>
    <w:sectPr w:rsidR="006334CF" w:rsidRPr="00E95DD4" w:rsidSect="00A45898">
      <w:pgSz w:w="11906" w:h="16838" w:code="9"/>
      <w:pgMar w:top="1069" w:right="1417" w:bottom="709" w:left="1417" w:header="709" w:footer="148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1194C" w14:textId="77777777" w:rsidR="00D3760A" w:rsidRPr="00FB54D7" w:rsidRDefault="00D3760A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endnote>
  <w:endnote w:type="continuationSeparator" w:id="0">
    <w:p w14:paraId="63924DCE" w14:textId="77777777" w:rsidR="00D3760A" w:rsidRPr="00FB54D7" w:rsidRDefault="00D3760A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F7997" w14:textId="77777777" w:rsidR="00D3760A" w:rsidRPr="00FB54D7" w:rsidRDefault="00D3760A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footnote>
  <w:footnote w:type="continuationSeparator" w:id="0">
    <w:p w14:paraId="5D498EE5" w14:textId="77777777" w:rsidR="00D3760A" w:rsidRPr="00FB54D7" w:rsidRDefault="00D3760A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806D3"/>
    <w:multiLevelType w:val="hybridMultilevel"/>
    <w:tmpl w:val="C5781B4C"/>
    <w:lvl w:ilvl="0" w:tplc="AF12F4D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96E3A"/>
    <w:multiLevelType w:val="hybridMultilevel"/>
    <w:tmpl w:val="FD846C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B7C50"/>
    <w:multiLevelType w:val="hybridMultilevel"/>
    <w:tmpl w:val="06EA9474"/>
    <w:lvl w:ilvl="0" w:tplc="BD56344C">
      <w:start w:val="1"/>
      <w:numFmt w:val="decimal"/>
      <w:lvlText w:val="%1."/>
      <w:lvlJc w:val="left"/>
      <w:pPr>
        <w:ind w:left="496" w:hanging="360"/>
      </w:pPr>
      <w:rPr>
        <w:rFonts w:hint="default"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16" w:hanging="360"/>
      </w:pPr>
    </w:lvl>
    <w:lvl w:ilvl="2" w:tplc="0409001B" w:tentative="1">
      <w:start w:val="1"/>
      <w:numFmt w:val="lowerRoman"/>
      <w:lvlText w:val="%3."/>
      <w:lvlJc w:val="right"/>
      <w:pPr>
        <w:ind w:left="1936" w:hanging="180"/>
      </w:pPr>
    </w:lvl>
    <w:lvl w:ilvl="3" w:tplc="0409000F" w:tentative="1">
      <w:start w:val="1"/>
      <w:numFmt w:val="decimal"/>
      <w:lvlText w:val="%4."/>
      <w:lvlJc w:val="left"/>
      <w:pPr>
        <w:ind w:left="2656" w:hanging="360"/>
      </w:pPr>
    </w:lvl>
    <w:lvl w:ilvl="4" w:tplc="04090019" w:tentative="1">
      <w:start w:val="1"/>
      <w:numFmt w:val="lowerLetter"/>
      <w:lvlText w:val="%5."/>
      <w:lvlJc w:val="left"/>
      <w:pPr>
        <w:ind w:left="3376" w:hanging="360"/>
      </w:pPr>
    </w:lvl>
    <w:lvl w:ilvl="5" w:tplc="0409001B" w:tentative="1">
      <w:start w:val="1"/>
      <w:numFmt w:val="lowerRoman"/>
      <w:lvlText w:val="%6."/>
      <w:lvlJc w:val="right"/>
      <w:pPr>
        <w:ind w:left="4096" w:hanging="180"/>
      </w:pPr>
    </w:lvl>
    <w:lvl w:ilvl="6" w:tplc="0409000F" w:tentative="1">
      <w:start w:val="1"/>
      <w:numFmt w:val="decimal"/>
      <w:lvlText w:val="%7."/>
      <w:lvlJc w:val="left"/>
      <w:pPr>
        <w:ind w:left="4816" w:hanging="360"/>
      </w:pPr>
    </w:lvl>
    <w:lvl w:ilvl="7" w:tplc="04090019" w:tentative="1">
      <w:start w:val="1"/>
      <w:numFmt w:val="lowerLetter"/>
      <w:lvlText w:val="%8."/>
      <w:lvlJc w:val="left"/>
      <w:pPr>
        <w:ind w:left="5536" w:hanging="360"/>
      </w:pPr>
    </w:lvl>
    <w:lvl w:ilvl="8" w:tplc="0409001B" w:tentative="1">
      <w:start w:val="1"/>
      <w:numFmt w:val="lowerRoman"/>
      <w:lvlText w:val="%9."/>
      <w:lvlJc w:val="right"/>
      <w:pPr>
        <w:ind w:left="6256" w:hanging="180"/>
      </w:pPr>
    </w:lvl>
  </w:abstractNum>
  <w:abstractNum w:abstractNumId="3" w15:restartNumberingAfterBreak="0">
    <w:nsid w:val="132F1525"/>
    <w:multiLevelType w:val="hybridMultilevel"/>
    <w:tmpl w:val="9FA4EE1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2130E"/>
    <w:multiLevelType w:val="hybridMultilevel"/>
    <w:tmpl w:val="53540E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0A3524"/>
    <w:multiLevelType w:val="hybridMultilevel"/>
    <w:tmpl w:val="B2141DD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B02580"/>
    <w:multiLevelType w:val="hybridMultilevel"/>
    <w:tmpl w:val="E980945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9C5680"/>
    <w:multiLevelType w:val="hybridMultilevel"/>
    <w:tmpl w:val="738A148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D7B1D"/>
    <w:multiLevelType w:val="hybridMultilevel"/>
    <w:tmpl w:val="CF126C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95779B"/>
    <w:multiLevelType w:val="hybridMultilevel"/>
    <w:tmpl w:val="D3CA6956"/>
    <w:lvl w:ilvl="0" w:tplc="6CAA49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DA6C76"/>
    <w:multiLevelType w:val="hybridMultilevel"/>
    <w:tmpl w:val="7BC6D97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E9011A"/>
    <w:multiLevelType w:val="hybridMultilevel"/>
    <w:tmpl w:val="FF1A35C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FC351C"/>
    <w:multiLevelType w:val="hybridMultilevel"/>
    <w:tmpl w:val="6EA8A5AA"/>
    <w:lvl w:ilvl="0" w:tplc="8634FC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7C33C5"/>
    <w:multiLevelType w:val="hybridMultilevel"/>
    <w:tmpl w:val="ABA8E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3A269B"/>
    <w:multiLevelType w:val="hybridMultilevel"/>
    <w:tmpl w:val="6066BB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AD5DFA"/>
    <w:multiLevelType w:val="hybridMultilevel"/>
    <w:tmpl w:val="5658E28A"/>
    <w:lvl w:ilvl="0" w:tplc="74845D0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0"/>
        <w:szCs w:val="18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9C6593"/>
    <w:multiLevelType w:val="hybridMultilevel"/>
    <w:tmpl w:val="59240AF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8" w15:restartNumberingAfterBreak="0">
    <w:nsid w:val="6CC75968"/>
    <w:multiLevelType w:val="hybridMultilevel"/>
    <w:tmpl w:val="8A846BD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17"/>
  </w:num>
  <w:num w:numId="3">
    <w:abstractNumId w:val="0"/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1"/>
  </w:num>
  <w:num w:numId="7">
    <w:abstractNumId w:val="10"/>
  </w:num>
  <w:num w:numId="8">
    <w:abstractNumId w:val="5"/>
  </w:num>
  <w:num w:numId="9">
    <w:abstractNumId w:val="3"/>
  </w:num>
  <w:num w:numId="10">
    <w:abstractNumId w:val="11"/>
  </w:num>
  <w:num w:numId="11">
    <w:abstractNumId w:val="14"/>
  </w:num>
  <w:num w:numId="12">
    <w:abstractNumId w:val="7"/>
  </w:num>
  <w:num w:numId="13">
    <w:abstractNumId w:val="4"/>
  </w:num>
  <w:num w:numId="14">
    <w:abstractNumId w:val="8"/>
  </w:num>
  <w:num w:numId="15">
    <w:abstractNumId w:val="6"/>
  </w:num>
  <w:num w:numId="16">
    <w:abstractNumId w:val="15"/>
  </w:num>
  <w:num w:numId="17">
    <w:abstractNumId w:val="12"/>
  </w:num>
  <w:num w:numId="18">
    <w:abstractNumId w:val="2"/>
  </w:num>
  <w:num w:numId="19">
    <w:abstractNumId w:val="9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LA0MjEwMjGxMLY0NTBS0lEKTi0uzszPAykwqgUAgL27LywAAAA="/>
  </w:docVars>
  <w:rsids>
    <w:rsidRoot w:val="00D81D65"/>
    <w:rsid w:val="00011800"/>
    <w:rsid w:val="000128D6"/>
    <w:rsid w:val="00013EF6"/>
    <w:rsid w:val="00014E1E"/>
    <w:rsid w:val="00015458"/>
    <w:rsid w:val="000833C6"/>
    <w:rsid w:val="000C6CEE"/>
    <w:rsid w:val="000E236A"/>
    <w:rsid w:val="00126E2C"/>
    <w:rsid w:val="00154AF1"/>
    <w:rsid w:val="0016215F"/>
    <w:rsid w:val="001A7437"/>
    <w:rsid w:val="001C153A"/>
    <w:rsid w:val="001F73A1"/>
    <w:rsid w:val="002011AE"/>
    <w:rsid w:val="00252926"/>
    <w:rsid w:val="00265466"/>
    <w:rsid w:val="00277CA6"/>
    <w:rsid w:val="00282534"/>
    <w:rsid w:val="00283079"/>
    <w:rsid w:val="00283C8A"/>
    <w:rsid w:val="002A3906"/>
    <w:rsid w:val="002A4259"/>
    <w:rsid w:val="002C1DE6"/>
    <w:rsid w:val="0034707C"/>
    <w:rsid w:val="003662FB"/>
    <w:rsid w:val="00377E1B"/>
    <w:rsid w:val="003834C3"/>
    <w:rsid w:val="00397DB8"/>
    <w:rsid w:val="003B6A0A"/>
    <w:rsid w:val="003C3DBA"/>
    <w:rsid w:val="003D053D"/>
    <w:rsid w:val="003E22CE"/>
    <w:rsid w:val="003E6A28"/>
    <w:rsid w:val="0042596C"/>
    <w:rsid w:val="00437E17"/>
    <w:rsid w:val="0048618B"/>
    <w:rsid w:val="004A47D5"/>
    <w:rsid w:val="004C0E62"/>
    <w:rsid w:val="004D2021"/>
    <w:rsid w:val="004E1CAB"/>
    <w:rsid w:val="004E3A4D"/>
    <w:rsid w:val="00522908"/>
    <w:rsid w:val="00545A21"/>
    <w:rsid w:val="00550DBC"/>
    <w:rsid w:val="00551989"/>
    <w:rsid w:val="00553292"/>
    <w:rsid w:val="005860B3"/>
    <w:rsid w:val="00587C32"/>
    <w:rsid w:val="005A1677"/>
    <w:rsid w:val="005C02F5"/>
    <w:rsid w:val="005C3037"/>
    <w:rsid w:val="005D43BB"/>
    <w:rsid w:val="005F42B7"/>
    <w:rsid w:val="006221DB"/>
    <w:rsid w:val="00630616"/>
    <w:rsid w:val="006334CF"/>
    <w:rsid w:val="00674782"/>
    <w:rsid w:val="00685EF8"/>
    <w:rsid w:val="00686482"/>
    <w:rsid w:val="006A180F"/>
    <w:rsid w:val="006A2F93"/>
    <w:rsid w:val="006D72B5"/>
    <w:rsid w:val="006E2E75"/>
    <w:rsid w:val="00753ED7"/>
    <w:rsid w:val="00785785"/>
    <w:rsid w:val="007A698D"/>
    <w:rsid w:val="007D707C"/>
    <w:rsid w:val="007E58B5"/>
    <w:rsid w:val="007E59C8"/>
    <w:rsid w:val="007F3EFD"/>
    <w:rsid w:val="00817864"/>
    <w:rsid w:val="00845A4D"/>
    <w:rsid w:val="008C606D"/>
    <w:rsid w:val="008F55B2"/>
    <w:rsid w:val="009077B4"/>
    <w:rsid w:val="00996CDC"/>
    <w:rsid w:val="009B3C49"/>
    <w:rsid w:val="009B5FDB"/>
    <w:rsid w:val="00A026FC"/>
    <w:rsid w:val="00A45898"/>
    <w:rsid w:val="00A70F51"/>
    <w:rsid w:val="00A90BF7"/>
    <w:rsid w:val="00AA1768"/>
    <w:rsid w:val="00AB1552"/>
    <w:rsid w:val="00AB27C7"/>
    <w:rsid w:val="00AB2D23"/>
    <w:rsid w:val="00AB31D9"/>
    <w:rsid w:val="00AC05C8"/>
    <w:rsid w:val="00B04E1D"/>
    <w:rsid w:val="00B369AF"/>
    <w:rsid w:val="00B52A1F"/>
    <w:rsid w:val="00B614AB"/>
    <w:rsid w:val="00BB48D3"/>
    <w:rsid w:val="00BC7A59"/>
    <w:rsid w:val="00BF2391"/>
    <w:rsid w:val="00C026AE"/>
    <w:rsid w:val="00C326DC"/>
    <w:rsid w:val="00C505F6"/>
    <w:rsid w:val="00CA2296"/>
    <w:rsid w:val="00CA70E4"/>
    <w:rsid w:val="00CA75A4"/>
    <w:rsid w:val="00CE0207"/>
    <w:rsid w:val="00CE7E93"/>
    <w:rsid w:val="00CF104A"/>
    <w:rsid w:val="00D00627"/>
    <w:rsid w:val="00D010FA"/>
    <w:rsid w:val="00D04D98"/>
    <w:rsid w:val="00D22E55"/>
    <w:rsid w:val="00D33216"/>
    <w:rsid w:val="00D3760A"/>
    <w:rsid w:val="00D471C3"/>
    <w:rsid w:val="00D54BCF"/>
    <w:rsid w:val="00D606CF"/>
    <w:rsid w:val="00D81D65"/>
    <w:rsid w:val="00D843C1"/>
    <w:rsid w:val="00DD4E5E"/>
    <w:rsid w:val="00E01368"/>
    <w:rsid w:val="00E314D5"/>
    <w:rsid w:val="00E75087"/>
    <w:rsid w:val="00E95DD4"/>
    <w:rsid w:val="00EB2C1A"/>
    <w:rsid w:val="00EC43C5"/>
    <w:rsid w:val="00F05586"/>
    <w:rsid w:val="00F12D14"/>
    <w:rsid w:val="00F166D8"/>
    <w:rsid w:val="00F22FA5"/>
    <w:rsid w:val="00F42F33"/>
    <w:rsid w:val="00F52278"/>
    <w:rsid w:val="00F7409A"/>
    <w:rsid w:val="00F8226B"/>
    <w:rsid w:val="00F95154"/>
    <w:rsid w:val="00FF4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5977828"/>
  <w15:docId w15:val="{B8824998-28D4-4123-945B-7DBCB83FE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1D65"/>
    <w:rPr>
      <w:rFonts w:ascii="Calibri" w:eastAsia="Times New Roman" w:hAnsi="Calibri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1C15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link w:val="Naslov2Char"/>
    <w:uiPriority w:val="9"/>
    <w:qFormat/>
    <w:rsid w:val="00CA75A4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D81D65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D81D65"/>
    <w:rPr>
      <w:rFonts w:cs="Times New Roman"/>
      <w:b/>
      <w:bCs/>
    </w:rPr>
  </w:style>
  <w:style w:type="paragraph" w:styleId="Odlomakpopisa">
    <w:name w:val="List Paragraph"/>
    <w:aliases w:val="Primjer"/>
    <w:basedOn w:val="Normal"/>
    <w:uiPriority w:val="34"/>
    <w:qFormat/>
    <w:rsid w:val="00D81D65"/>
    <w:pPr>
      <w:ind w:left="720"/>
      <w:contextualSpacing/>
    </w:pPr>
    <w:rPr>
      <w:rFonts w:eastAsia="Calibri"/>
    </w:rPr>
  </w:style>
  <w:style w:type="paragraph" w:styleId="Zaglavlje">
    <w:name w:val="header"/>
    <w:basedOn w:val="Normal"/>
    <w:link w:val="ZaglavljeChar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4D2021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rsid w:val="004D2021"/>
    <w:rPr>
      <w:rFonts w:ascii="Calibri" w:eastAsia="Times New Roman" w:hAnsi="Calibri" w:cs="Times New Roman"/>
    </w:rPr>
  </w:style>
  <w:style w:type="character" w:styleId="Brojstranice">
    <w:name w:val="page number"/>
    <w:basedOn w:val="Zadanifontodlomka"/>
    <w:rsid w:val="004D2021"/>
  </w:style>
  <w:style w:type="character" w:styleId="Referencakomentara">
    <w:name w:val="annotation reference"/>
    <w:basedOn w:val="Zadanifontodlomka"/>
    <w:uiPriority w:val="99"/>
    <w:semiHidden/>
    <w:unhideWhenUsed/>
    <w:rsid w:val="00014E1E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014E1E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014E1E"/>
    <w:rPr>
      <w:rFonts w:ascii="Calibri" w:eastAsia="Times New Roman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14E1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14E1E"/>
    <w:rPr>
      <w:rFonts w:ascii="Calibri" w:eastAsia="Times New Roman" w:hAnsi="Calibri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14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14E1E"/>
    <w:rPr>
      <w:rFonts w:ascii="Tahoma" w:eastAsia="Times New Roman" w:hAnsi="Tahoma" w:cs="Tahoma"/>
      <w:sz w:val="16"/>
      <w:szCs w:val="16"/>
    </w:rPr>
  </w:style>
  <w:style w:type="character" w:customStyle="1" w:styleId="Naslov2Char">
    <w:name w:val="Naslov 2 Char"/>
    <w:basedOn w:val="Zadanifontodlomka"/>
    <w:link w:val="Naslov2"/>
    <w:uiPriority w:val="9"/>
    <w:rsid w:val="00CA75A4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CA75A4"/>
    <w:rPr>
      <w:color w:val="0000FF"/>
      <w:u w:val="single"/>
    </w:rPr>
  </w:style>
  <w:style w:type="character" w:customStyle="1" w:styleId="Naslov1Char">
    <w:name w:val="Naslov 1 Char"/>
    <w:basedOn w:val="Zadanifontodlomka"/>
    <w:link w:val="Naslov1"/>
    <w:uiPriority w:val="9"/>
    <w:rsid w:val="001C153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itati">
    <w:name w:val="citati"/>
    <w:basedOn w:val="Zadanifontodlomka"/>
    <w:rsid w:val="00630616"/>
  </w:style>
  <w:style w:type="character" w:styleId="Istaknuto">
    <w:name w:val="Emphasis"/>
    <w:basedOn w:val="Zadanifontodlomka"/>
    <w:uiPriority w:val="20"/>
    <w:qFormat/>
    <w:rsid w:val="0063061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AF597E-0999-4864-9654-B768D175F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1315</Words>
  <Characters>7497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8</cp:revision>
  <cp:lastPrinted>2013-07-01T12:46:00Z</cp:lastPrinted>
  <dcterms:created xsi:type="dcterms:W3CDTF">2025-08-29T08:32:00Z</dcterms:created>
  <dcterms:modified xsi:type="dcterms:W3CDTF">2025-10-27T08:53:00Z</dcterms:modified>
</cp:coreProperties>
</file>